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AC3" w:rsidRDefault="00AE0AC3" w:rsidP="00783195">
      <w:pPr>
        <w:jc w:val="center"/>
        <w:rPr>
          <w:sz w:val="20"/>
          <w:szCs w:val="20"/>
        </w:rPr>
      </w:pPr>
    </w:p>
    <w:p w:rsidR="00E855C5" w:rsidRDefault="00E855C5" w:rsidP="00783195">
      <w:pPr>
        <w:jc w:val="center"/>
        <w:rPr>
          <w:sz w:val="20"/>
          <w:szCs w:val="20"/>
        </w:rPr>
      </w:pPr>
      <w:r w:rsidRPr="00E855C5">
        <w:rPr>
          <w:noProof/>
          <w:sz w:val="20"/>
          <w:szCs w:val="20"/>
        </w:rPr>
        <w:drawing>
          <wp:inline distT="0" distB="0" distL="0" distR="0">
            <wp:extent cx="6120130" cy="1061365"/>
            <wp:effectExtent l="19050" t="0" r="0" b="0"/>
            <wp:docPr id="2" name="Immagine 1" descr="http://www.davincimilazzo.it/images/METD05000E/banner_PON_14_20_circolari_FESR_definitiv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vincimilazzo.it/images/METD05000E/banner_PON_14_20_circolari_FESR_definitivo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6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7E5" w:rsidRDefault="00D267E5" w:rsidP="00D267E5">
      <w:pPr>
        <w:pStyle w:val="Stile"/>
        <w:widowControl/>
        <w:rPr>
          <w:sz w:val="24"/>
          <w:szCs w:val="24"/>
        </w:rPr>
      </w:pPr>
    </w:p>
    <w:p w:rsidR="00C421A6" w:rsidRPr="00A75E19" w:rsidRDefault="00C421A6" w:rsidP="00C421A6">
      <w:pPr>
        <w:pStyle w:val="Titolo1"/>
        <w:jc w:val="center"/>
        <w:rPr>
          <w:rFonts w:ascii="Arial" w:hAnsi="Arial" w:cs="Arial"/>
          <w:b w:val="0"/>
          <w:bCs/>
          <w:iCs/>
          <w:sz w:val="36"/>
          <w:szCs w:val="36"/>
        </w:rPr>
      </w:pPr>
      <w:r w:rsidRPr="00A75E19">
        <w:rPr>
          <w:rFonts w:ascii="Arial" w:hAnsi="Arial" w:cs="Arial"/>
          <w:b w:val="0"/>
          <w:bCs/>
          <w:iCs/>
          <w:sz w:val="36"/>
          <w:szCs w:val="36"/>
        </w:rPr>
        <w:t>Istituto Statale Comprensivo di Porretta Terme</w:t>
      </w:r>
    </w:p>
    <w:p w:rsidR="00C421A6" w:rsidRPr="00A75E19" w:rsidRDefault="00C421A6" w:rsidP="00C421A6">
      <w:pPr>
        <w:pStyle w:val="Titolo1"/>
        <w:jc w:val="center"/>
        <w:rPr>
          <w:rFonts w:ascii="Arial" w:hAnsi="Arial" w:cs="Arial"/>
          <w:b w:val="0"/>
          <w:bCs/>
          <w:iCs/>
          <w:sz w:val="36"/>
          <w:szCs w:val="36"/>
        </w:rPr>
      </w:pPr>
      <w:r w:rsidRPr="00A75E19">
        <w:rPr>
          <w:rFonts w:ascii="Arial" w:hAnsi="Arial" w:cs="Arial"/>
          <w:b w:val="0"/>
          <w:bCs/>
          <w:iCs/>
          <w:sz w:val="36"/>
          <w:szCs w:val="36"/>
        </w:rPr>
        <w:t>Scuola Infanzia, Primaria e Secondaria I°grado</w:t>
      </w:r>
    </w:p>
    <w:p w:rsidR="00C421A6" w:rsidRPr="00A75E19" w:rsidRDefault="00C421A6" w:rsidP="00C421A6">
      <w:pPr>
        <w:jc w:val="center"/>
        <w:rPr>
          <w:rFonts w:ascii="Arial" w:eastAsia="Arial Unicode MS" w:hAnsi="Arial" w:cs="Arial"/>
        </w:rPr>
      </w:pPr>
      <w:r w:rsidRPr="00A75E19">
        <w:rPr>
          <w:rFonts w:ascii="Arial" w:eastAsia="Arial Unicode MS" w:hAnsi="Arial" w:cs="Arial"/>
        </w:rPr>
        <w:t>via Marconi,61 – 40046 PORRETTA TERME (BO)</w:t>
      </w:r>
    </w:p>
    <w:p w:rsidR="00C421A6" w:rsidRDefault="00C421A6" w:rsidP="00C421A6">
      <w:pPr>
        <w:jc w:val="center"/>
        <w:rPr>
          <w:i/>
          <w:sz w:val="28"/>
          <w:szCs w:val="28"/>
        </w:rPr>
      </w:pPr>
      <w:r w:rsidRPr="00A75E19">
        <w:rPr>
          <w:rFonts w:ascii="Arial" w:eastAsia="Arial Unicode MS" w:hAnsi="Arial" w:cs="Arial"/>
          <w:lang w:val="en-GB"/>
        </w:rPr>
        <w:t>tel. 0534/22448 – fax 0534/24414 - e-mail:boic832006@istruzione.it</w:t>
      </w:r>
    </w:p>
    <w:p w:rsidR="00990CF0" w:rsidRDefault="00990CF0" w:rsidP="00C421A6">
      <w:pPr>
        <w:pStyle w:val="Stile"/>
        <w:widowControl/>
        <w:rPr>
          <w:sz w:val="24"/>
          <w:szCs w:val="24"/>
        </w:rPr>
      </w:pPr>
    </w:p>
    <w:p w:rsidR="000E00EF" w:rsidRDefault="000E00EF" w:rsidP="000E00EF">
      <w:pPr>
        <w:pStyle w:val="Titolo1"/>
        <w:ind w:left="-5"/>
      </w:pPr>
      <w:r>
        <w:t xml:space="preserve">Allegato A </w:t>
      </w:r>
    </w:p>
    <w:p w:rsidR="000E00EF" w:rsidRDefault="000E00EF" w:rsidP="000E00EF">
      <w:pPr>
        <w:spacing w:after="4" w:line="249" w:lineRule="auto"/>
        <w:ind w:left="6383" w:right="384" w:hanging="10"/>
        <w:jc w:val="both"/>
      </w:pPr>
      <w:r>
        <w:rPr>
          <w:rFonts w:ascii="Calibri" w:eastAsia="Calibri" w:hAnsi="Calibri" w:cs="Calibri"/>
          <w:sz w:val="20"/>
        </w:rPr>
        <w:t xml:space="preserve">AL DIRIGENTE SCOLASTICO </w:t>
      </w:r>
    </w:p>
    <w:p w:rsidR="000E00EF" w:rsidRDefault="000E00EF" w:rsidP="000E00EF">
      <w:pPr>
        <w:spacing w:after="4" w:line="249" w:lineRule="auto"/>
        <w:ind w:left="6383" w:right="384" w:hanging="10"/>
        <w:jc w:val="both"/>
      </w:pPr>
      <w:r>
        <w:rPr>
          <w:rFonts w:ascii="Calibri" w:eastAsia="Calibri" w:hAnsi="Calibri" w:cs="Calibri"/>
          <w:sz w:val="20"/>
        </w:rPr>
        <w:t>Dell’IC DI PORRETTA TERME</w:t>
      </w:r>
    </w:p>
    <w:p w:rsidR="000E00EF" w:rsidRDefault="000E00EF" w:rsidP="000E00EF">
      <w:pPr>
        <w:ind w:left="2751"/>
        <w:jc w:val="center"/>
      </w:pPr>
      <w:r>
        <w:rPr>
          <w:rFonts w:ascii="Calibri" w:eastAsia="Calibri" w:hAnsi="Calibri" w:cs="Calibri"/>
          <w:sz w:val="20"/>
        </w:rPr>
        <w:t xml:space="preserve"> </w:t>
      </w:r>
    </w:p>
    <w:p w:rsidR="000E00EF" w:rsidRDefault="000E00EF" w:rsidP="000E00EF">
      <w:pPr>
        <w:spacing w:after="4" w:line="249" w:lineRule="auto"/>
        <w:ind w:left="-5" w:right="384" w:hanging="10"/>
        <w:jc w:val="both"/>
      </w:pPr>
      <w:r>
        <w:rPr>
          <w:rFonts w:ascii="Calibri" w:eastAsia="Calibri" w:hAnsi="Calibri" w:cs="Calibri"/>
          <w:sz w:val="20"/>
        </w:rPr>
        <w:t xml:space="preserve">Oggetto: DOMANDA DI PARTECIPAZIONE AL BANDO PER INCARICO DI COLLAUDATORE PROGETTO PON </w:t>
      </w:r>
    </w:p>
    <w:p w:rsidR="000E00EF" w:rsidRDefault="000E00EF" w:rsidP="000E00EF">
      <w:pPr>
        <w:spacing w:after="4" w:line="249" w:lineRule="auto"/>
        <w:ind w:left="862" w:right="384" w:hanging="10"/>
        <w:jc w:val="both"/>
      </w:pPr>
      <w:r>
        <w:rPr>
          <w:rFonts w:ascii="Calibri" w:eastAsia="Calibri" w:hAnsi="Calibri" w:cs="Calibri"/>
          <w:sz w:val="20"/>
        </w:rPr>
        <w:t>FESR 2014-2020 – AZIONE 10.8.6</w:t>
      </w:r>
      <w:r>
        <w:rPr>
          <w:rFonts w:ascii="Calibri" w:eastAsia="Calibri" w:hAnsi="Calibri" w:cs="Calibri"/>
          <w:sz w:val="20"/>
        </w:rPr>
        <w:t xml:space="preserve"> </w:t>
      </w:r>
      <w:r>
        <w:t>– REALIZZAZIONE DI SMART CLASS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0E00EF" w:rsidRDefault="000E00EF" w:rsidP="000E00EF">
      <w:r>
        <w:rPr>
          <w:rFonts w:ascii="Arial" w:eastAsia="Arial" w:hAnsi="Arial" w:cs="Arial"/>
          <w:b/>
          <w:sz w:val="20"/>
        </w:rPr>
        <w:t xml:space="preserve"> </w:t>
      </w:r>
    </w:p>
    <w:p w:rsidR="000E00EF" w:rsidRDefault="000E00EF" w:rsidP="000E00EF">
      <w:pPr>
        <w:spacing w:line="360" w:lineRule="auto"/>
        <w:ind w:right="93"/>
      </w:pPr>
      <w:r>
        <w:rPr>
          <w:rFonts w:ascii="Calibri" w:eastAsia="Calibri" w:hAnsi="Calibri" w:cs="Calibri"/>
          <w:sz w:val="18"/>
        </w:rPr>
        <w:t xml:space="preserve">Il/La sottoscritt_ ____________________________________nat_ a ______________________________Il ____/____/______ e residente a ______________________ in Via _____________________________ n°____ cap. ________ Prov._____ status professionale ________________________________________ Codice Fiscale ________________________________________ tel.____________________Cell. ___________________________ e-mail______________________________ </w:t>
      </w:r>
    </w:p>
    <w:p w:rsidR="000E00EF" w:rsidRDefault="000E00EF" w:rsidP="000E00EF">
      <w:pPr>
        <w:spacing w:after="19"/>
        <w:ind w:right="356"/>
        <w:jc w:val="center"/>
      </w:pPr>
      <w:r>
        <w:rPr>
          <w:rFonts w:ascii="Arial" w:eastAsia="Arial" w:hAnsi="Arial" w:cs="Arial"/>
          <w:i/>
          <w:sz w:val="16"/>
        </w:rPr>
        <w:t xml:space="preserve"> </w:t>
      </w:r>
    </w:p>
    <w:p w:rsidR="000E00EF" w:rsidRDefault="000E00EF" w:rsidP="000E00EF">
      <w:pPr>
        <w:ind w:right="404"/>
        <w:jc w:val="center"/>
      </w:pPr>
      <w:r>
        <w:rPr>
          <w:rFonts w:ascii="Arial" w:eastAsia="Arial" w:hAnsi="Arial" w:cs="Arial"/>
          <w:i/>
          <w:sz w:val="20"/>
        </w:rPr>
        <w:t xml:space="preserve">CHIEDE </w:t>
      </w:r>
    </w:p>
    <w:p w:rsidR="000E00EF" w:rsidRDefault="000E00EF" w:rsidP="000E00EF">
      <w:pPr>
        <w:spacing w:after="28"/>
        <w:ind w:right="356"/>
        <w:jc w:val="center"/>
      </w:pPr>
      <w:r>
        <w:rPr>
          <w:rFonts w:ascii="Arial" w:eastAsia="Arial" w:hAnsi="Arial" w:cs="Arial"/>
          <w:i/>
          <w:sz w:val="16"/>
        </w:rPr>
        <w:t xml:space="preserve"> </w:t>
      </w:r>
    </w:p>
    <w:p w:rsidR="000E00EF" w:rsidRDefault="000E00EF" w:rsidP="000E00EF">
      <w:pPr>
        <w:spacing w:after="4" w:line="249" w:lineRule="auto"/>
        <w:ind w:left="-5" w:right="384" w:hanging="10"/>
        <w:jc w:val="both"/>
      </w:pPr>
      <w:r>
        <w:rPr>
          <w:rFonts w:ascii="Calibri" w:eastAsia="Calibri" w:hAnsi="Calibri" w:cs="Calibri"/>
          <w:sz w:val="20"/>
        </w:rPr>
        <w:t>Di partecipare al bando, di cui all’oggetto, per l’attribuzione dell’incarico di collaudatore per il progetto PON FESR 20142020 – AZIONE 10.8.</w:t>
      </w:r>
      <w:r>
        <w:rPr>
          <w:rFonts w:ascii="Calibri" w:eastAsia="Calibri" w:hAnsi="Calibri" w:cs="Calibri"/>
          <w:sz w:val="20"/>
        </w:rPr>
        <w:t>6</w:t>
      </w:r>
      <w:r>
        <w:rPr>
          <w:rFonts w:ascii="Calibri" w:eastAsia="Calibri" w:hAnsi="Calibri" w:cs="Calibri"/>
          <w:sz w:val="20"/>
        </w:rPr>
        <w:t xml:space="preserve">. Ai sensi degli artt. 46 e 47 del D.P.R. n. 445/2000, consapevole che le dichiarazioni mendaci sono punite ai sensi del codice penale e delle leggi speciali in materia, secondo le disposizioni richiamate all'art. 76 del citato D.P.R. n. 445, dichiara: </w:t>
      </w:r>
    </w:p>
    <w:p w:rsidR="000E00EF" w:rsidRDefault="000E00EF" w:rsidP="000E00EF">
      <w:pPr>
        <w:spacing w:after="23"/>
        <w:ind w:right="364"/>
        <w:jc w:val="center"/>
      </w:pPr>
      <w:r>
        <w:rPr>
          <w:rFonts w:ascii="Calibri" w:eastAsia="Calibri" w:hAnsi="Calibri" w:cs="Calibri"/>
          <w:sz w:val="16"/>
        </w:rPr>
        <w:t xml:space="preserve"> </w:t>
      </w:r>
    </w:p>
    <w:p w:rsidR="000E00EF" w:rsidRDefault="000E00EF" w:rsidP="000E00EF">
      <w:pPr>
        <w:spacing w:after="4" w:line="249" w:lineRule="auto"/>
        <w:ind w:left="-5" w:right="2041" w:hanging="10"/>
        <w:jc w:val="both"/>
      </w:pPr>
      <w:r>
        <w:rPr>
          <w:rFonts w:ascii="Calibri" w:eastAsia="Calibri" w:hAnsi="Calibri" w:cs="Calibri"/>
          <w:sz w:val="20"/>
        </w:rPr>
        <w:t xml:space="preserve">. di essere in possesso della cittadinanza italiana o di uno degli Stati membri dell’Unione Europea; . di godere dei diritti civili e politici; </w:t>
      </w:r>
    </w:p>
    <w:p w:rsidR="000E00EF" w:rsidRDefault="000E00EF" w:rsidP="000E00EF">
      <w:pPr>
        <w:spacing w:after="4" w:line="249" w:lineRule="auto"/>
        <w:ind w:left="-5" w:right="384" w:hanging="10"/>
        <w:jc w:val="both"/>
      </w:pPr>
      <w:r>
        <w:rPr>
          <w:rFonts w:ascii="Calibri" w:eastAsia="Calibri" w:hAnsi="Calibri" w:cs="Calibri"/>
          <w:sz w:val="20"/>
        </w:rPr>
        <w:t xml:space="preserve">. di non avere procedimenti penali a suo carico né di essere stato condannato a seguito di procedimenti penali ovvero _________________________________________ ; </w:t>
      </w:r>
    </w:p>
    <w:p w:rsidR="000E00EF" w:rsidRDefault="000E00EF" w:rsidP="000E00EF">
      <w:pPr>
        <w:spacing w:after="4" w:line="249" w:lineRule="auto"/>
        <w:ind w:left="127" w:right="384" w:hanging="142"/>
        <w:jc w:val="both"/>
      </w:pPr>
      <w:r>
        <w:rPr>
          <w:rFonts w:ascii="Calibri" w:eastAsia="Calibri" w:hAnsi="Calibri" w:cs="Calibri"/>
          <w:sz w:val="20"/>
        </w:rPr>
        <w:t xml:space="preserve">. di non essere destinatario di provvedimenti che riguardano l’applicazione di misure di prevenzione, di   decisioni civili e di provvedimenti amministrativi iscritti nel casellario giudiziale; </w:t>
      </w:r>
    </w:p>
    <w:p w:rsidR="000E00EF" w:rsidRDefault="000E00EF" w:rsidP="000E00EF">
      <w:pPr>
        <w:spacing w:after="4" w:line="249" w:lineRule="auto"/>
        <w:ind w:left="-5" w:right="384" w:hanging="10"/>
        <w:jc w:val="both"/>
      </w:pPr>
      <w:r>
        <w:rPr>
          <w:rFonts w:ascii="Calibri" w:eastAsia="Calibri" w:hAnsi="Calibri" w:cs="Calibri"/>
          <w:sz w:val="20"/>
        </w:rPr>
        <w:t xml:space="preserve">. di non essere stato destituito da pubblico impiego; </w:t>
      </w:r>
    </w:p>
    <w:p w:rsidR="000E00EF" w:rsidRDefault="000E00EF" w:rsidP="000E00EF">
      <w:pPr>
        <w:spacing w:after="4" w:line="249" w:lineRule="auto"/>
        <w:ind w:left="-5" w:right="384" w:hanging="10"/>
        <w:jc w:val="both"/>
      </w:pPr>
      <w:r>
        <w:rPr>
          <w:rFonts w:ascii="Calibri" w:eastAsia="Calibri" w:hAnsi="Calibri" w:cs="Calibri"/>
          <w:sz w:val="20"/>
        </w:rPr>
        <w:t xml:space="preserve">. di non trovarsi in alcuna posizione di incompatibilità con pubblico impiego; </w:t>
      </w:r>
    </w:p>
    <w:p w:rsidR="000E00EF" w:rsidRDefault="000E00EF" w:rsidP="000E00EF">
      <w:pPr>
        <w:spacing w:after="4" w:line="249" w:lineRule="auto"/>
        <w:ind w:left="-5" w:right="384" w:hanging="10"/>
        <w:jc w:val="both"/>
      </w:pPr>
      <w:r>
        <w:rPr>
          <w:rFonts w:ascii="Calibri" w:eastAsia="Calibri" w:hAnsi="Calibri" w:cs="Calibri"/>
          <w:sz w:val="20"/>
        </w:rPr>
        <w:t xml:space="preserve">. di essere/non essere dipendente di altre Amministrazioni pubbliche; </w:t>
      </w:r>
    </w:p>
    <w:p w:rsidR="000E00EF" w:rsidRDefault="000E00EF" w:rsidP="000E00EF">
      <w:pPr>
        <w:spacing w:after="4" w:line="249" w:lineRule="auto"/>
        <w:ind w:left="-5" w:right="384" w:hanging="10"/>
        <w:jc w:val="both"/>
      </w:pPr>
      <w:r>
        <w:rPr>
          <w:rFonts w:ascii="Calibri" w:eastAsia="Calibri" w:hAnsi="Calibri" w:cs="Calibri"/>
          <w:sz w:val="20"/>
        </w:rPr>
        <w:t xml:space="preserve">. di essere in possesso della competenza informatica sugli ambienti didattici digitali; </w:t>
      </w:r>
    </w:p>
    <w:p w:rsidR="000E00EF" w:rsidRDefault="000E00EF" w:rsidP="000E00EF">
      <w:pPr>
        <w:spacing w:after="4" w:line="249" w:lineRule="auto"/>
        <w:ind w:left="-5" w:right="384" w:hanging="10"/>
        <w:jc w:val="both"/>
      </w:pPr>
      <w:r>
        <w:rPr>
          <w:rFonts w:ascii="Calibri" w:eastAsia="Calibri" w:hAnsi="Calibri" w:cs="Calibri"/>
          <w:sz w:val="20"/>
        </w:rPr>
        <w:t xml:space="preserve">. di non essere collegato a ditte o società interessate alla partecipazione alle gare di acquisto. </w:t>
      </w:r>
    </w:p>
    <w:p w:rsidR="000E00EF" w:rsidRDefault="000E00EF" w:rsidP="000E00EF">
      <w:pPr>
        <w:spacing w:after="21"/>
      </w:pPr>
      <w:r>
        <w:rPr>
          <w:rFonts w:ascii="Calibri" w:eastAsia="Calibri" w:hAnsi="Calibri" w:cs="Calibri"/>
          <w:sz w:val="16"/>
        </w:rPr>
        <w:t xml:space="preserve"> </w:t>
      </w:r>
    </w:p>
    <w:p w:rsidR="000E00EF" w:rsidRDefault="000E00EF" w:rsidP="000E00EF">
      <w:pPr>
        <w:spacing w:after="4" w:line="249" w:lineRule="auto"/>
        <w:ind w:left="-5" w:right="384" w:hanging="10"/>
        <w:jc w:val="both"/>
      </w:pPr>
      <w:r>
        <w:rPr>
          <w:rFonts w:ascii="Calibri" w:eastAsia="Calibri" w:hAnsi="Calibri" w:cs="Calibri"/>
          <w:sz w:val="20"/>
        </w:rPr>
        <w:t xml:space="preserve">e allega: </w:t>
      </w:r>
    </w:p>
    <w:p w:rsidR="000E00EF" w:rsidRDefault="000E00EF" w:rsidP="000E00EF">
      <w:pPr>
        <w:numPr>
          <w:ilvl w:val="0"/>
          <w:numId w:val="12"/>
        </w:numPr>
        <w:spacing w:after="4" w:line="249" w:lineRule="auto"/>
        <w:ind w:right="384" w:hanging="197"/>
        <w:jc w:val="both"/>
      </w:pPr>
      <w:r>
        <w:rPr>
          <w:rFonts w:ascii="Calibri" w:eastAsia="Calibri" w:hAnsi="Calibri" w:cs="Calibri"/>
          <w:sz w:val="20"/>
        </w:rPr>
        <w:t xml:space="preserve">Curriculum vitae in formato europeo;  </w:t>
      </w:r>
    </w:p>
    <w:p w:rsidR="000E00EF" w:rsidRDefault="000E00EF" w:rsidP="000E00EF">
      <w:pPr>
        <w:numPr>
          <w:ilvl w:val="0"/>
          <w:numId w:val="12"/>
        </w:numPr>
        <w:spacing w:after="4" w:line="249" w:lineRule="auto"/>
        <w:ind w:right="384" w:hanging="197"/>
        <w:jc w:val="both"/>
      </w:pPr>
      <w:r>
        <w:rPr>
          <w:rFonts w:ascii="Calibri" w:eastAsia="Calibri" w:hAnsi="Calibri" w:cs="Calibri"/>
          <w:sz w:val="20"/>
        </w:rPr>
        <w:t xml:space="preserve">Scheda riepilogativa titoli e servizi. </w:t>
      </w:r>
    </w:p>
    <w:p w:rsidR="000E00EF" w:rsidRDefault="000E00EF" w:rsidP="000E00EF">
      <w:pPr>
        <w:spacing w:after="23"/>
      </w:pPr>
      <w:r>
        <w:rPr>
          <w:rFonts w:ascii="Calibri" w:eastAsia="Calibri" w:hAnsi="Calibri" w:cs="Calibri"/>
          <w:sz w:val="16"/>
        </w:rPr>
        <w:t xml:space="preserve"> </w:t>
      </w:r>
    </w:p>
    <w:p w:rsidR="000E00EF" w:rsidRDefault="000E00EF" w:rsidP="000E00EF">
      <w:pPr>
        <w:spacing w:after="4" w:line="249" w:lineRule="auto"/>
        <w:ind w:left="-5" w:right="384" w:hanging="10"/>
        <w:jc w:val="both"/>
      </w:pPr>
      <w:r>
        <w:rPr>
          <w:rFonts w:ascii="Calibri" w:eastAsia="Calibri" w:hAnsi="Calibri" w:cs="Calibri"/>
          <w:sz w:val="20"/>
        </w:rPr>
        <w:t>_l_ sottoscritt_ si impegna a svolgere l’incarico senza riser</w:t>
      </w:r>
      <w:r>
        <w:rPr>
          <w:rFonts w:ascii="Calibri" w:eastAsia="Calibri" w:hAnsi="Calibri" w:cs="Calibri"/>
          <w:sz w:val="20"/>
        </w:rPr>
        <w:t>ve e secondo le indicazioni impartite da</w:t>
      </w:r>
      <w:r>
        <w:rPr>
          <w:rFonts w:ascii="Calibri" w:eastAsia="Calibri" w:hAnsi="Calibri" w:cs="Calibri"/>
          <w:sz w:val="20"/>
        </w:rPr>
        <w:t xml:space="preserve">ll’Istituto proponente. </w:t>
      </w:r>
    </w:p>
    <w:p w:rsidR="000E00EF" w:rsidRDefault="000E00EF" w:rsidP="000E00EF">
      <w:pPr>
        <w:spacing w:after="21"/>
      </w:pPr>
      <w:r>
        <w:rPr>
          <w:rFonts w:ascii="Calibri" w:eastAsia="Calibri" w:hAnsi="Calibri" w:cs="Calibri"/>
          <w:sz w:val="16"/>
        </w:rPr>
        <w:t xml:space="preserve"> </w:t>
      </w:r>
    </w:p>
    <w:p w:rsidR="000E00EF" w:rsidRDefault="000E00EF" w:rsidP="000E00EF">
      <w:pPr>
        <w:spacing w:after="4" w:line="249" w:lineRule="auto"/>
        <w:ind w:left="-5" w:right="384" w:hanging="10"/>
        <w:jc w:val="both"/>
      </w:pPr>
      <w:r>
        <w:rPr>
          <w:rFonts w:ascii="Calibri" w:eastAsia="Calibri" w:hAnsi="Calibri" w:cs="Calibri"/>
          <w:sz w:val="20"/>
        </w:rPr>
        <w:t xml:space="preserve">_________________________, li ____/____/_____ </w:t>
      </w:r>
    </w:p>
    <w:p w:rsidR="000E00EF" w:rsidRDefault="000E00EF" w:rsidP="000E00EF">
      <w:pPr>
        <w:ind w:right="405"/>
        <w:jc w:val="right"/>
      </w:pPr>
      <w:r>
        <w:rPr>
          <w:rFonts w:ascii="Calibri" w:eastAsia="Calibri" w:hAnsi="Calibri" w:cs="Calibri"/>
          <w:sz w:val="20"/>
        </w:rPr>
        <w:t xml:space="preserve">Firma _____________________________ </w:t>
      </w:r>
    </w:p>
    <w:p w:rsidR="000E00EF" w:rsidRDefault="000E00EF" w:rsidP="000E00EF">
      <w:r>
        <w:rPr>
          <w:rFonts w:ascii="Calibri" w:eastAsia="Calibri" w:hAnsi="Calibri" w:cs="Calibri"/>
          <w:sz w:val="16"/>
        </w:rPr>
        <w:t xml:space="preserve"> </w:t>
      </w:r>
    </w:p>
    <w:p w:rsidR="000E00EF" w:rsidRDefault="000E00EF" w:rsidP="000E00EF">
      <w:pPr>
        <w:spacing w:after="127" w:line="250" w:lineRule="auto"/>
        <w:ind w:left="-5" w:right="285" w:hanging="10"/>
      </w:pPr>
      <w:r>
        <w:rPr>
          <w:rFonts w:ascii="Calibri" w:eastAsia="Calibri" w:hAnsi="Calibri" w:cs="Calibri"/>
          <w:sz w:val="16"/>
        </w:rPr>
        <w:t xml:space="preserve">__l_ sottoscritt_ autorizza codesto Istituto, per i soli fini istituzionali, al trattamento dei dati personali, ai sensi e per gli effetti del D.L.vo n° 196/2003 e successive modifiche e integrazioni. </w:t>
      </w:r>
    </w:p>
    <w:p w:rsidR="000E00EF" w:rsidRDefault="000E00EF" w:rsidP="000E00EF">
      <w:r>
        <w:rPr>
          <w:rFonts w:ascii="Courier New" w:eastAsia="Courier New" w:hAnsi="Courier New" w:cs="Courier New"/>
          <w:sz w:val="16"/>
        </w:rPr>
        <w:t xml:space="preserve">___________________________, li ____/____/___ </w:t>
      </w:r>
    </w:p>
    <w:p w:rsidR="000E00EF" w:rsidRDefault="000E00EF" w:rsidP="000E00EF">
      <w:pPr>
        <w:spacing w:after="470"/>
        <w:ind w:right="402"/>
        <w:jc w:val="right"/>
      </w:pPr>
      <w:r>
        <w:rPr>
          <w:rFonts w:ascii="Calibri" w:eastAsia="Calibri" w:hAnsi="Calibri" w:cs="Calibri"/>
          <w:sz w:val="16"/>
        </w:rPr>
        <w:t xml:space="preserve">Firma _____________________________ </w:t>
      </w:r>
    </w:p>
    <w:p w:rsidR="000E00EF" w:rsidRDefault="000E00EF" w:rsidP="000E00EF">
      <w:pPr>
        <w:pStyle w:val="Titolo1"/>
        <w:ind w:left="-5"/>
      </w:pPr>
      <w:r>
        <w:lastRenderedPageBreak/>
        <w:t xml:space="preserve">Allegato B </w:t>
      </w:r>
    </w:p>
    <w:p w:rsidR="000E00EF" w:rsidRDefault="000E00EF" w:rsidP="000E00EF">
      <w:pPr>
        <w:spacing w:after="38"/>
      </w:pPr>
      <w:r>
        <w:rPr>
          <w:rFonts w:ascii="Calibri" w:eastAsia="Calibri" w:hAnsi="Calibri" w:cs="Calibri"/>
          <w:sz w:val="16"/>
        </w:rPr>
        <w:t xml:space="preserve"> </w:t>
      </w:r>
    </w:p>
    <w:p w:rsidR="000E00EF" w:rsidRDefault="000E00EF" w:rsidP="000E00EF">
      <w:pPr>
        <w:ind w:left="-5" w:hanging="10"/>
      </w:pPr>
      <w:r>
        <w:rPr>
          <w:rFonts w:ascii="Calibri" w:eastAsia="Calibri" w:hAnsi="Calibri" w:cs="Calibri"/>
          <w:sz w:val="22"/>
        </w:rPr>
        <w:t xml:space="preserve">Scheda riepilogativa Titoli di ________________________________________________________________ </w:t>
      </w:r>
    </w:p>
    <w:p w:rsidR="000E00EF" w:rsidRDefault="000E00EF" w:rsidP="000E00EF">
      <w:pPr>
        <w:tabs>
          <w:tab w:val="center" w:pos="708"/>
          <w:tab w:val="center" w:pos="1416"/>
          <w:tab w:val="center" w:pos="2124"/>
          <w:tab w:val="center" w:pos="2832"/>
          <w:tab w:val="center" w:pos="4386"/>
        </w:tabs>
        <w:ind w:left="-15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(cognome e nome) </w:t>
      </w:r>
    </w:p>
    <w:p w:rsidR="000E00EF" w:rsidRDefault="000E00EF" w:rsidP="000E00EF">
      <w:pPr>
        <w:ind w:left="-5" w:hanging="10"/>
      </w:pPr>
      <w:r>
        <w:rPr>
          <w:rFonts w:ascii="Calibri" w:eastAsia="Calibri" w:hAnsi="Calibri" w:cs="Calibri"/>
          <w:sz w:val="22"/>
        </w:rPr>
        <w:t xml:space="preserve">Allegata alla domanda di collaudatore </w:t>
      </w:r>
    </w:p>
    <w:p w:rsidR="000E00EF" w:rsidRDefault="000E00EF" w:rsidP="000E00EF">
      <w:r>
        <w:rPr>
          <w:rFonts w:ascii="Calibri" w:eastAsia="Calibri" w:hAnsi="Calibri" w:cs="Calibri"/>
          <w:sz w:val="16"/>
        </w:rPr>
        <w:t xml:space="preserve"> </w:t>
      </w:r>
    </w:p>
    <w:tbl>
      <w:tblPr>
        <w:tblStyle w:val="TableGrid"/>
        <w:tblW w:w="9069" w:type="dxa"/>
        <w:tblInd w:w="5" w:type="dxa"/>
        <w:tblCellMar>
          <w:top w:w="7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4674"/>
        <w:gridCol w:w="1560"/>
        <w:gridCol w:w="2835"/>
      </w:tblGrid>
      <w:tr w:rsidR="000E00EF" w:rsidTr="00B22A1E">
        <w:trPr>
          <w:trHeight w:val="284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F" w:rsidRDefault="000E00EF" w:rsidP="00B22A1E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TITOLI CULTURALI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F" w:rsidRDefault="000E00EF" w:rsidP="00B22A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PUNTI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F" w:rsidRDefault="000E00EF" w:rsidP="00B22A1E">
            <w:r>
              <w:rPr>
                <w:rFonts w:ascii="Times New Roman" w:eastAsia="Times New Roman" w:hAnsi="Times New Roman" w:cs="Times New Roman"/>
                <w:sz w:val="20"/>
              </w:rPr>
              <w:t xml:space="preserve">Punti dichiarati dal candidato </w:t>
            </w:r>
          </w:p>
        </w:tc>
      </w:tr>
      <w:tr w:rsidR="000E00EF" w:rsidTr="00B22A1E">
        <w:trPr>
          <w:trHeight w:val="93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F" w:rsidRDefault="000E00EF" w:rsidP="00B22A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LAUREA SPECIFICA TRIENNALE/VECCHIO </w:t>
            </w:r>
          </w:p>
          <w:p w:rsidR="000E00EF" w:rsidRDefault="000E00EF" w:rsidP="00B22A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ORDINAMENTO IN INGEGNERIA, </w:t>
            </w:r>
          </w:p>
          <w:p w:rsidR="000E00EF" w:rsidRDefault="000E00EF" w:rsidP="00B22A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INFORMATICA, MATEMATICA, </w:t>
            </w:r>
          </w:p>
          <w:p w:rsidR="000E00EF" w:rsidRDefault="000E00EF" w:rsidP="00B22A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ARCHITETTURA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F" w:rsidRDefault="000E00EF" w:rsidP="00B22A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F" w:rsidRDefault="000E00EF" w:rsidP="00B22A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E00EF" w:rsidTr="00B22A1E">
        <w:trPr>
          <w:trHeight w:val="468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F" w:rsidRDefault="000E00EF" w:rsidP="00B22A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MASTER UNIVERSITARIO DI DURATA ALMENO ANNUALE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F" w:rsidRDefault="000E00EF" w:rsidP="00B22A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F" w:rsidRDefault="000E00EF" w:rsidP="00B22A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E00EF" w:rsidTr="00B22A1E">
        <w:trPr>
          <w:trHeight w:val="70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F" w:rsidRDefault="000E00EF" w:rsidP="00B22A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CERTIFICAZIONI INFORMATICHE, PATENTE </w:t>
            </w:r>
          </w:p>
          <w:p w:rsidR="000E00EF" w:rsidRDefault="000E00EF" w:rsidP="00B22A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EUROPEA O EQUIVALENTE (ECDL..)  </w:t>
            </w:r>
          </w:p>
          <w:p w:rsidR="000E00EF" w:rsidRDefault="000E00EF" w:rsidP="00B22A1E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Punti 5 per ogni certificazione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F" w:rsidRDefault="000E00EF" w:rsidP="00B22A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MAX 10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F" w:rsidRDefault="000E00EF" w:rsidP="00B22A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E00EF" w:rsidTr="00B22A1E">
        <w:trPr>
          <w:trHeight w:val="47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F" w:rsidRDefault="000E00EF" w:rsidP="00B22A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BREVETTI INTERNAZIONALI (MICROSOFT, </w:t>
            </w:r>
          </w:p>
          <w:p w:rsidR="000E00EF" w:rsidRDefault="000E00EF" w:rsidP="00B22A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CISCO..)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Punti 1 per ogni Brevetto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F" w:rsidRDefault="000E00EF" w:rsidP="00B22A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MAX 5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F" w:rsidRDefault="000E00EF" w:rsidP="00B22A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0E00EF" w:rsidRDefault="000E00EF" w:rsidP="000E00EF">
      <w:r>
        <w:rPr>
          <w:sz w:val="16"/>
        </w:rPr>
        <w:t xml:space="preserve"> </w:t>
      </w:r>
    </w:p>
    <w:p w:rsidR="000E00EF" w:rsidRDefault="000E00EF" w:rsidP="000E00EF">
      <w:r>
        <w:rPr>
          <w:sz w:val="16"/>
        </w:rPr>
        <w:t xml:space="preserve"> </w:t>
      </w:r>
    </w:p>
    <w:tbl>
      <w:tblPr>
        <w:tblStyle w:val="TableGrid"/>
        <w:tblW w:w="9069" w:type="dxa"/>
        <w:tblInd w:w="5" w:type="dxa"/>
        <w:tblCellMar>
          <w:top w:w="7" w:type="dxa"/>
          <w:left w:w="108" w:type="dxa"/>
          <w:right w:w="229" w:type="dxa"/>
        </w:tblCellMar>
        <w:tblLook w:val="04A0" w:firstRow="1" w:lastRow="0" w:firstColumn="1" w:lastColumn="0" w:noHBand="0" w:noVBand="1"/>
      </w:tblPr>
      <w:tblGrid>
        <w:gridCol w:w="4674"/>
        <w:gridCol w:w="1560"/>
        <w:gridCol w:w="2835"/>
      </w:tblGrid>
      <w:tr w:rsidR="000E00EF" w:rsidTr="00B22A1E">
        <w:trPr>
          <w:trHeight w:val="286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F" w:rsidRDefault="000E00EF" w:rsidP="00B22A1E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TITOLI PROFESSIONALI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F" w:rsidRDefault="000E00EF" w:rsidP="00B22A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PUNTI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F" w:rsidRDefault="000E00EF" w:rsidP="00B22A1E">
            <w:r>
              <w:rPr>
                <w:rFonts w:ascii="Times New Roman" w:eastAsia="Times New Roman" w:hAnsi="Times New Roman" w:cs="Times New Roman"/>
                <w:sz w:val="20"/>
              </w:rPr>
              <w:t xml:space="preserve">Punti dichiarati dal candidato </w:t>
            </w:r>
          </w:p>
        </w:tc>
      </w:tr>
      <w:tr w:rsidR="000E00EF" w:rsidTr="00B22A1E">
        <w:trPr>
          <w:trHeight w:val="699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F" w:rsidRDefault="000E00EF" w:rsidP="00B22A1E">
            <w:pPr>
              <w:spacing w:after="2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CORSO DI FORMAZIONE COME DOCENTE </w:t>
            </w:r>
          </w:p>
          <w:p w:rsidR="000E00EF" w:rsidRDefault="000E00EF" w:rsidP="00B22A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ALL’USO DELLE TIC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0E00EF" w:rsidRDefault="000E00EF" w:rsidP="00B22A1E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Punti 2,5 per ogni corso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F" w:rsidRDefault="000E00EF" w:rsidP="00B22A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MAX 5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F" w:rsidRDefault="000E00EF" w:rsidP="00B22A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E00EF" w:rsidTr="00B22A1E">
        <w:trPr>
          <w:trHeight w:val="1274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F" w:rsidRDefault="000E00EF" w:rsidP="00B22A1E">
            <w:pPr>
              <w:spacing w:line="239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ATTIVITA’ DI COLLAUDO IN PROGETTI PON FESR RELATIVI ALLE </w:t>
            </w:r>
          </w:p>
          <w:p w:rsidR="000E00EF" w:rsidRDefault="000E00EF" w:rsidP="00B22A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INFRASTRUTTURE E L’INNOVAZIONE </w:t>
            </w:r>
          </w:p>
          <w:p w:rsidR="000E00EF" w:rsidRDefault="000E00EF" w:rsidP="00B22A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TECNOLOGICA  </w:t>
            </w:r>
          </w:p>
          <w:p w:rsidR="000E00EF" w:rsidRDefault="000E00EF" w:rsidP="00B22A1E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Punti 2 per ogni collaudo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F" w:rsidRDefault="000E00EF" w:rsidP="00B22A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MAX 4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F" w:rsidRDefault="000E00EF" w:rsidP="00B22A1E"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0E00EF" w:rsidTr="00B22A1E">
        <w:trPr>
          <w:trHeight w:val="116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F" w:rsidRDefault="000E00EF" w:rsidP="00B22A1E">
            <w:pPr>
              <w:spacing w:after="2" w:line="237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PER OGNI ATTIVITA’ DI PROGETTAZIONE, COLLAUDO, INSTALLAZIONE DI RETI </w:t>
            </w:r>
          </w:p>
          <w:p w:rsidR="000E00EF" w:rsidRDefault="000E00EF" w:rsidP="00B22A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INFORMATICHE ETC.. PRESSO ENTI PUBBLICI </w:t>
            </w:r>
          </w:p>
          <w:p w:rsidR="000E00EF" w:rsidRDefault="000E00EF" w:rsidP="00B22A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 AZIENDE PRIVATE  </w:t>
            </w:r>
          </w:p>
          <w:p w:rsidR="000E00EF" w:rsidRDefault="000E00EF" w:rsidP="00B22A1E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Punti 1 per goni attività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F" w:rsidRDefault="000E00EF" w:rsidP="00B22A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MAX 5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F" w:rsidRDefault="000E00EF" w:rsidP="00B22A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E00EF" w:rsidTr="00B22A1E">
        <w:trPr>
          <w:trHeight w:val="139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F" w:rsidRDefault="000E00EF" w:rsidP="00B22A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ATTIVITA’ ED ESPERIENZE PREGRESSE DI RESPONSABILE PER LA SICUREZZA, LA </w:t>
            </w:r>
          </w:p>
          <w:p w:rsidR="000E00EF" w:rsidRDefault="000E00EF" w:rsidP="00B22A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PREVENZIONE E LA PROTEZIONE O DI </w:t>
            </w:r>
          </w:p>
          <w:p w:rsidR="000E00EF" w:rsidRDefault="000E00EF" w:rsidP="00B22A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RESPONSABILE DEI LAVORATORI PER LA </w:t>
            </w:r>
          </w:p>
          <w:p w:rsidR="000E00EF" w:rsidRDefault="000E00EF" w:rsidP="00B22A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SICUREZZA </w:t>
            </w:r>
          </w:p>
          <w:p w:rsidR="000E00EF" w:rsidRDefault="000E00EF" w:rsidP="00B22A1E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Punti 1 per ogni incarico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F" w:rsidRDefault="000E00EF" w:rsidP="00B22A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MAX 5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F" w:rsidRDefault="000E00EF" w:rsidP="00B22A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0E00EF" w:rsidRDefault="000E00EF" w:rsidP="000E00EF">
      <w:r>
        <w:rPr>
          <w:rFonts w:ascii="Arial" w:eastAsia="Arial" w:hAnsi="Arial" w:cs="Arial"/>
          <w:b/>
          <w:sz w:val="20"/>
        </w:rPr>
        <w:t xml:space="preserve"> </w:t>
      </w:r>
    </w:p>
    <w:p w:rsidR="000E00EF" w:rsidRDefault="000E00EF" w:rsidP="000E00EF">
      <w:r>
        <w:rPr>
          <w:rFonts w:ascii="Arial" w:eastAsia="Arial" w:hAnsi="Arial" w:cs="Arial"/>
          <w:b/>
          <w:sz w:val="20"/>
        </w:rPr>
        <w:t xml:space="preserve"> </w:t>
      </w:r>
    </w:p>
    <w:p w:rsidR="000E00EF" w:rsidRDefault="000E00EF" w:rsidP="000E00EF">
      <w:pPr>
        <w:spacing w:after="7"/>
      </w:pPr>
      <w:r>
        <w:rPr>
          <w:rFonts w:ascii="Arial" w:eastAsia="Arial" w:hAnsi="Arial" w:cs="Arial"/>
          <w:b/>
          <w:sz w:val="20"/>
        </w:rPr>
        <w:t xml:space="preserve">Si dichiara che i titoli e le esperienze elencati in sintesi trovano riscontro nel Curriculum Vitae Allegato. </w:t>
      </w:r>
    </w:p>
    <w:p w:rsidR="000E00EF" w:rsidRDefault="000E00EF" w:rsidP="000E00EF">
      <w:r>
        <w:rPr>
          <w:rFonts w:ascii="Calibri" w:eastAsia="Calibri" w:hAnsi="Calibri" w:cs="Calibri"/>
          <w:sz w:val="22"/>
        </w:rPr>
        <w:t xml:space="preserve"> </w:t>
      </w:r>
    </w:p>
    <w:p w:rsidR="000E00EF" w:rsidRDefault="000E00EF" w:rsidP="000E00EF">
      <w:pPr>
        <w:ind w:left="-5" w:hanging="10"/>
      </w:pPr>
      <w:r>
        <w:rPr>
          <w:rFonts w:ascii="Calibri" w:eastAsia="Calibri" w:hAnsi="Calibri" w:cs="Calibri"/>
          <w:sz w:val="22"/>
        </w:rPr>
        <w:t xml:space="preserve">Data_________________________ </w:t>
      </w:r>
    </w:p>
    <w:p w:rsidR="000E00EF" w:rsidRDefault="000E00EF" w:rsidP="000E00EF">
      <w:pPr>
        <w:ind w:right="35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:rsidR="000E00EF" w:rsidRDefault="000E00EF" w:rsidP="000E00EF">
      <w:pPr>
        <w:spacing w:after="242"/>
        <w:ind w:right="401"/>
        <w:jc w:val="right"/>
      </w:pPr>
      <w:r>
        <w:rPr>
          <w:rFonts w:ascii="Calibri" w:eastAsia="Calibri" w:hAnsi="Calibri" w:cs="Calibri"/>
          <w:sz w:val="22"/>
        </w:rPr>
        <w:t xml:space="preserve">Firma _____________________________ </w:t>
      </w:r>
    </w:p>
    <w:p w:rsidR="00906604" w:rsidRDefault="00906604" w:rsidP="00906604">
      <w:pPr>
        <w:spacing w:line="259" w:lineRule="auto"/>
        <w:ind w:left="2751"/>
        <w:jc w:val="center"/>
      </w:pPr>
      <w:bookmarkStart w:id="0" w:name="_GoBack"/>
      <w:bookmarkEnd w:id="0"/>
      <w:r>
        <w:rPr>
          <w:sz w:val="18"/>
        </w:rPr>
        <w:t xml:space="preserve"> </w:t>
      </w:r>
    </w:p>
    <w:p w:rsidR="00906604" w:rsidRDefault="00906604" w:rsidP="00906604">
      <w:pPr>
        <w:spacing w:line="259" w:lineRule="auto"/>
        <w:ind w:left="2751"/>
        <w:jc w:val="center"/>
      </w:pPr>
      <w:r>
        <w:rPr>
          <w:sz w:val="18"/>
        </w:rPr>
        <w:t xml:space="preserve"> </w:t>
      </w:r>
    </w:p>
    <w:p w:rsidR="00906604" w:rsidRDefault="00906604" w:rsidP="00906604">
      <w:pPr>
        <w:spacing w:line="259" w:lineRule="auto"/>
        <w:ind w:left="2751"/>
        <w:jc w:val="center"/>
      </w:pPr>
      <w:r>
        <w:rPr>
          <w:sz w:val="18"/>
        </w:rPr>
        <w:t xml:space="preserve"> </w:t>
      </w:r>
    </w:p>
    <w:p w:rsidR="00906604" w:rsidRDefault="00906604" w:rsidP="00906604">
      <w:pPr>
        <w:spacing w:line="259" w:lineRule="auto"/>
        <w:ind w:left="2751"/>
        <w:jc w:val="center"/>
      </w:pPr>
      <w:r>
        <w:rPr>
          <w:sz w:val="18"/>
        </w:rPr>
        <w:t xml:space="preserve"> </w:t>
      </w:r>
    </w:p>
    <w:p w:rsidR="00906604" w:rsidRDefault="00906604" w:rsidP="00906604">
      <w:pPr>
        <w:spacing w:line="259" w:lineRule="auto"/>
        <w:ind w:left="2751"/>
        <w:jc w:val="center"/>
      </w:pPr>
      <w:r>
        <w:rPr>
          <w:sz w:val="18"/>
        </w:rPr>
        <w:t xml:space="preserve"> </w:t>
      </w:r>
    </w:p>
    <w:sectPr w:rsidR="00906604" w:rsidSect="000C1334">
      <w:pgSz w:w="11906" w:h="16838"/>
      <w:pgMar w:top="28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0ECE"/>
    <w:multiLevelType w:val="hybridMultilevel"/>
    <w:tmpl w:val="75B89AE8"/>
    <w:lvl w:ilvl="0" w:tplc="7ADCA6E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4485"/>
    <w:multiLevelType w:val="hybridMultilevel"/>
    <w:tmpl w:val="AF6AFBC8"/>
    <w:lvl w:ilvl="0" w:tplc="CAE8D88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D84B3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CCC5E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74BB6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027C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28299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5EBF5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C283A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8A98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F80690"/>
    <w:multiLevelType w:val="hybridMultilevel"/>
    <w:tmpl w:val="9DD23020"/>
    <w:lvl w:ilvl="0" w:tplc="631CB84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05099"/>
    <w:multiLevelType w:val="hybridMultilevel"/>
    <w:tmpl w:val="8F38CE44"/>
    <w:lvl w:ilvl="0" w:tplc="A336EC5A">
      <w:start w:val="1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0CB8E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B65E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A660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4B5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0E0A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5E2B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ACE8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2C5D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6D1746"/>
    <w:multiLevelType w:val="hybridMultilevel"/>
    <w:tmpl w:val="2460CC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B4A5A"/>
    <w:multiLevelType w:val="hybridMultilevel"/>
    <w:tmpl w:val="46F6B49C"/>
    <w:lvl w:ilvl="0" w:tplc="386865EE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0A521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E4AB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2848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84E4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7E7F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3EF82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A69C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9876E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BA5040"/>
    <w:multiLevelType w:val="hybridMultilevel"/>
    <w:tmpl w:val="9DD23020"/>
    <w:lvl w:ilvl="0" w:tplc="631CB84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F469B"/>
    <w:multiLevelType w:val="hybridMultilevel"/>
    <w:tmpl w:val="CF348C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42229"/>
    <w:multiLevelType w:val="hybridMultilevel"/>
    <w:tmpl w:val="A50AFC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76CF7"/>
    <w:multiLevelType w:val="hybridMultilevel"/>
    <w:tmpl w:val="9F5E5D3A"/>
    <w:lvl w:ilvl="0" w:tplc="AF106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25C8B"/>
    <w:multiLevelType w:val="hybridMultilevel"/>
    <w:tmpl w:val="124AF0D2"/>
    <w:lvl w:ilvl="0" w:tplc="2A369C6E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EAA2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3E34D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2232C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340FA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04A41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345A3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54CD5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44C6F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E874F58"/>
    <w:multiLevelType w:val="hybridMultilevel"/>
    <w:tmpl w:val="67942F94"/>
    <w:lvl w:ilvl="0" w:tplc="CC2661C0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92BB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61F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7E91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0CA2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AAFE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2C3F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EEE0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FA4B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6"/>
  </w:num>
  <w:num w:numId="8">
    <w:abstractNumId w:val="10"/>
  </w:num>
  <w:num w:numId="9">
    <w:abstractNumId w:val="1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6A"/>
    <w:rsid w:val="000205AE"/>
    <w:rsid w:val="00050045"/>
    <w:rsid w:val="000768F7"/>
    <w:rsid w:val="00091972"/>
    <w:rsid w:val="000C1334"/>
    <w:rsid w:val="000E00EF"/>
    <w:rsid w:val="000E5C8B"/>
    <w:rsid w:val="001506F0"/>
    <w:rsid w:val="0016644E"/>
    <w:rsid w:val="001B3931"/>
    <w:rsid w:val="002167BA"/>
    <w:rsid w:val="002456B0"/>
    <w:rsid w:val="00255BAF"/>
    <w:rsid w:val="002B346D"/>
    <w:rsid w:val="002F1472"/>
    <w:rsid w:val="00305962"/>
    <w:rsid w:val="00305963"/>
    <w:rsid w:val="00307025"/>
    <w:rsid w:val="00326AC5"/>
    <w:rsid w:val="00334EE0"/>
    <w:rsid w:val="003379D4"/>
    <w:rsid w:val="0035453B"/>
    <w:rsid w:val="003766DD"/>
    <w:rsid w:val="00384464"/>
    <w:rsid w:val="00385712"/>
    <w:rsid w:val="00391C5E"/>
    <w:rsid w:val="003973F3"/>
    <w:rsid w:val="003D5CAB"/>
    <w:rsid w:val="003E480A"/>
    <w:rsid w:val="003E6968"/>
    <w:rsid w:val="00414476"/>
    <w:rsid w:val="00430716"/>
    <w:rsid w:val="004310C6"/>
    <w:rsid w:val="004439CC"/>
    <w:rsid w:val="00450236"/>
    <w:rsid w:val="00463A43"/>
    <w:rsid w:val="004676AA"/>
    <w:rsid w:val="004A3E10"/>
    <w:rsid w:val="004D19FF"/>
    <w:rsid w:val="004D3D45"/>
    <w:rsid w:val="004E1BC5"/>
    <w:rsid w:val="004E70A3"/>
    <w:rsid w:val="00505924"/>
    <w:rsid w:val="005368F8"/>
    <w:rsid w:val="0053747F"/>
    <w:rsid w:val="00550AF7"/>
    <w:rsid w:val="00553A8E"/>
    <w:rsid w:val="0056465F"/>
    <w:rsid w:val="005660A5"/>
    <w:rsid w:val="0059668D"/>
    <w:rsid w:val="00596D56"/>
    <w:rsid w:val="005B22C8"/>
    <w:rsid w:val="005C0A2C"/>
    <w:rsid w:val="005D22E4"/>
    <w:rsid w:val="005D7E74"/>
    <w:rsid w:val="005E18B8"/>
    <w:rsid w:val="0062762E"/>
    <w:rsid w:val="00641F0C"/>
    <w:rsid w:val="006432AF"/>
    <w:rsid w:val="0065750B"/>
    <w:rsid w:val="00680186"/>
    <w:rsid w:val="006C5E01"/>
    <w:rsid w:val="006D4B58"/>
    <w:rsid w:val="006F778A"/>
    <w:rsid w:val="006F7797"/>
    <w:rsid w:val="0071236C"/>
    <w:rsid w:val="00714097"/>
    <w:rsid w:val="007228F5"/>
    <w:rsid w:val="007734DF"/>
    <w:rsid w:val="00775F9B"/>
    <w:rsid w:val="00783195"/>
    <w:rsid w:val="0079100E"/>
    <w:rsid w:val="007A338E"/>
    <w:rsid w:val="007B5160"/>
    <w:rsid w:val="007B7640"/>
    <w:rsid w:val="007E7FCE"/>
    <w:rsid w:val="00805AAB"/>
    <w:rsid w:val="00824A3A"/>
    <w:rsid w:val="008320F8"/>
    <w:rsid w:val="00857D13"/>
    <w:rsid w:val="008722D5"/>
    <w:rsid w:val="0089399C"/>
    <w:rsid w:val="00896598"/>
    <w:rsid w:val="008B3E68"/>
    <w:rsid w:val="008C7FB1"/>
    <w:rsid w:val="008E41BD"/>
    <w:rsid w:val="00906604"/>
    <w:rsid w:val="009272EB"/>
    <w:rsid w:val="00935F73"/>
    <w:rsid w:val="009408E8"/>
    <w:rsid w:val="0094596E"/>
    <w:rsid w:val="0096617C"/>
    <w:rsid w:val="00976F03"/>
    <w:rsid w:val="00984F4B"/>
    <w:rsid w:val="00987581"/>
    <w:rsid w:val="00990CF0"/>
    <w:rsid w:val="0099658C"/>
    <w:rsid w:val="009B122A"/>
    <w:rsid w:val="00A22D77"/>
    <w:rsid w:val="00A278A7"/>
    <w:rsid w:val="00A521EB"/>
    <w:rsid w:val="00A74540"/>
    <w:rsid w:val="00AA1C64"/>
    <w:rsid w:val="00AC634B"/>
    <w:rsid w:val="00AE0AC3"/>
    <w:rsid w:val="00AE2A85"/>
    <w:rsid w:val="00AE77E4"/>
    <w:rsid w:val="00AF4D3E"/>
    <w:rsid w:val="00B10910"/>
    <w:rsid w:val="00B1265B"/>
    <w:rsid w:val="00B1370D"/>
    <w:rsid w:val="00B95640"/>
    <w:rsid w:val="00BB0028"/>
    <w:rsid w:val="00BC4490"/>
    <w:rsid w:val="00BC756A"/>
    <w:rsid w:val="00BF0E36"/>
    <w:rsid w:val="00C1162E"/>
    <w:rsid w:val="00C240E8"/>
    <w:rsid w:val="00C421A6"/>
    <w:rsid w:val="00C53C56"/>
    <w:rsid w:val="00C60A2E"/>
    <w:rsid w:val="00C6247C"/>
    <w:rsid w:val="00C65A78"/>
    <w:rsid w:val="00D02C7A"/>
    <w:rsid w:val="00D267E5"/>
    <w:rsid w:val="00D53FDF"/>
    <w:rsid w:val="00D70A69"/>
    <w:rsid w:val="00D74A65"/>
    <w:rsid w:val="00D90768"/>
    <w:rsid w:val="00E14C0C"/>
    <w:rsid w:val="00E42B09"/>
    <w:rsid w:val="00E812CB"/>
    <w:rsid w:val="00E855C5"/>
    <w:rsid w:val="00E97D04"/>
    <w:rsid w:val="00EA3B12"/>
    <w:rsid w:val="00ED798F"/>
    <w:rsid w:val="00EE669F"/>
    <w:rsid w:val="00F07F1E"/>
    <w:rsid w:val="00F32FAB"/>
    <w:rsid w:val="00F374DE"/>
    <w:rsid w:val="00F70242"/>
    <w:rsid w:val="00F70E0F"/>
    <w:rsid w:val="00F83A3D"/>
    <w:rsid w:val="00FA3E83"/>
    <w:rsid w:val="00FA4958"/>
    <w:rsid w:val="00FE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BA3D9"/>
  <w15:docId w15:val="{9A537EBA-5903-48F8-B68E-5325F1B9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319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421A6"/>
    <w:pPr>
      <w:keepNext/>
      <w:outlineLvl w:val="0"/>
    </w:pPr>
    <w:rPr>
      <w:rFonts w:eastAsia="Arial Unicode MS"/>
      <w:b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066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783195"/>
    <w:pPr>
      <w:widowControl w:val="0"/>
      <w:overflowPunct w:val="0"/>
      <w:autoSpaceDE w:val="0"/>
      <w:autoSpaceDN w:val="0"/>
      <w:adjustRightInd w:val="0"/>
    </w:pPr>
  </w:style>
  <w:style w:type="character" w:styleId="Collegamentoipertestuale">
    <w:name w:val="Hyperlink"/>
    <w:basedOn w:val="Carpredefinitoparagrafo"/>
    <w:rsid w:val="00783195"/>
    <w:rPr>
      <w:color w:val="0000FF"/>
      <w:u w:val="single"/>
    </w:rPr>
  </w:style>
  <w:style w:type="paragraph" w:styleId="Testofumetto">
    <w:name w:val="Balloon Text"/>
    <w:basedOn w:val="Normale"/>
    <w:semiHidden/>
    <w:rsid w:val="008B3E6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6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10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C421A6"/>
    <w:rPr>
      <w:rFonts w:eastAsia="Arial Unicode MS"/>
      <w:b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066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">
    <w:name w:val="TableGrid"/>
    <w:rsid w:val="0090660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marzabotto</Company>
  <LinksUpToDate>false</LinksUpToDate>
  <CharactersWithSpaces>4204</CharactersWithSpaces>
  <SharedDoc>false</SharedDoc>
  <HLinks>
    <vt:vector size="12" baseType="variant">
      <vt:variant>
        <vt:i4>4063350</vt:i4>
      </vt:variant>
      <vt:variant>
        <vt:i4>3</vt:i4>
      </vt:variant>
      <vt:variant>
        <vt:i4>0</vt:i4>
      </vt:variant>
      <vt:variant>
        <vt:i4>5</vt:i4>
      </vt:variant>
      <vt:variant>
        <vt:lpwstr>http://www.google.it/url?url=http://www.ticinolive.ch/2015/05/07/una-foto-innocente-scattata-dal-sass-cafe/&amp;rct=j&amp;frm=1&amp;q=&amp;esrc=s&amp;sa=U&amp;ved=0ahUKEwjftre2wbXKAhWH1hQKHQfpCu8QwW4IHDAD&amp;usg=AFQjCNHNfJEB0dz5DMNeMfQGvWtIbAf5Zw</vt:lpwstr>
      </vt:variant>
      <vt:variant>
        <vt:lpwstr/>
      </vt:variant>
      <vt:variant>
        <vt:i4>53</vt:i4>
      </vt:variant>
      <vt:variant>
        <vt:i4>0</vt:i4>
      </vt:variant>
      <vt:variant>
        <vt:i4>0</vt:i4>
      </vt:variant>
      <vt:variant>
        <vt:i4>5</vt:i4>
      </vt:variant>
      <vt:variant>
        <vt:lpwstr>mailto:boic839001@istruzione.it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Donatella Gelloni</cp:lastModifiedBy>
  <cp:revision>2</cp:revision>
  <cp:lastPrinted>2016-04-27T15:04:00Z</cp:lastPrinted>
  <dcterms:created xsi:type="dcterms:W3CDTF">2020-06-29T08:48:00Z</dcterms:created>
  <dcterms:modified xsi:type="dcterms:W3CDTF">2020-06-29T08:48:00Z</dcterms:modified>
</cp:coreProperties>
</file>