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3117" w14:textId="77777777" w:rsidR="00421D92" w:rsidRPr="00600F68" w:rsidRDefault="00421D92" w:rsidP="00421D9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0F68">
        <w:rPr>
          <w:rFonts w:ascii="Times New Roman" w:hAnsi="Times New Roman" w:cs="Times New Roman"/>
          <w:b/>
        </w:rPr>
        <w:t>ISTITUTO COMPRENSIVO DI PORRETTA TERME</w:t>
      </w:r>
    </w:p>
    <w:p w14:paraId="5C212242" w14:textId="77777777" w:rsidR="00421D92" w:rsidRPr="00600F68" w:rsidRDefault="00421D92" w:rsidP="00421D9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0F68">
        <w:rPr>
          <w:rFonts w:ascii="Times New Roman" w:hAnsi="Times New Roman" w:cs="Times New Roman"/>
          <w:b/>
        </w:rPr>
        <w:t>Via Marconi, 61 – 40046 Porretta Terme (BO)</w:t>
      </w:r>
    </w:p>
    <w:p w14:paraId="7E2C352F" w14:textId="77777777" w:rsidR="00421D92" w:rsidRPr="00600F68" w:rsidRDefault="00421D92" w:rsidP="00421D92">
      <w:pPr>
        <w:spacing w:line="240" w:lineRule="auto"/>
        <w:jc w:val="center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  <w:b/>
        </w:rPr>
        <w:t xml:space="preserve">Tel. 0534-22338 </w:t>
      </w:r>
      <w:proofErr w:type="spellStart"/>
      <w:r w:rsidRPr="00600F68">
        <w:rPr>
          <w:rFonts w:ascii="Times New Roman" w:hAnsi="Times New Roman" w:cs="Times New Roman"/>
          <w:b/>
        </w:rPr>
        <w:t>e mail</w:t>
      </w:r>
      <w:proofErr w:type="spellEnd"/>
      <w:r w:rsidRPr="00600F68">
        <w:rPr>
          <w:rFonts w:ascii="Times New Roman" w:hAnsi="Times New Roman" w:cs="Times New Roman"/>
          <w:b/>
        </w:rPr>
        <w:t xml:space="preserve">  </w:t>
      </w:r>
      <w:hyperlink r:id="rId4" w:history="1">
        <w:r w:rsidRPr="00600F68">
          <w:rPr>
            <w:rStyle w:val="Collegamentoipertestuale"/>
            <w:rFonts w:ascii="Times New Roman" w:hAnsi="Times New Roman" w:cs="Times New Roman"/>
            <w:b/>
          </w:rPr>
          <w:t>boic832006@istruzione.it</w:t>
        </w:r>
      </w:hyperlink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421D92" w:rsidRPr="00600F68" w14:paraId="29C9B243" w14:textId="77777777" w:rsidTr="008B73F2">
        <w:tc>
          <w:tcPr>
            <w:tcW w:w="9778" w:type="dxa"/>
          </w:tcPr>
          <w:p w14:paraId="01014BE8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FASCICOLO PER IL PASSAGGIO DALLA SCUOLA DELL’INFANZIA ALLA SCUOLA PRIMARIA</w:t>
            </w:r>
          </w:p>
        </w:tc>
      </w:tr>
    </w:tbl>
    <w:p w14:paraId="39C889E9" w14:textId="77777777" w:rsidR="00421D92" w:rsidRPr="00600F68" w:rsidRDefault="00421D92" w:rsidP="00421D92">
      <w:pPr>
        <w:spacing w:line="240" w:lineRule="auto"/>
        <w:jc w:val="center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 xml:space="preserve">    </w:t>
      </w:r>
    </w:p>
    <w:p w14:paraId="5D5F7F41" w14:textId="01E3A4D2" w:rsidR="00421D92" w:rsidRPr="00600F68" w:rsidRDefault="00421D92" w:rsidP="00421D92">
      <w:pPr>
        <w:spacing w:line="240" w:lineRule="auto"/>
        <w:jc w:val="center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600F68">
        <w:rPr>
          <w:rFonts w:ascii="Times New Roman" w:hAnsi="Times New Roman" w:cs="Times New Roman"/>
        </w:rPr>
        <w:t>SCUOLA INFANZIA DI ___________________</w:t>
      </w:r>
    </w:p>
    <w:p w14:paraId="33A1CD69" w14:textId="01EB70DF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00F68">
        <w:rPr>
          <w:rFonts w:ascii="Times New Roman" w:hAnsi="Times New Roman" w:cs="Times New Roman"/>
        </w:rPr>
        <w:t>ANNO SCOLASTICO _____________</w:t>
      </w:r>
    </w:p>
    <w:p w14:paraId="61520517" w14:textId="77777777" w:rsidR="00421D92" w:rsidRPr="00600F68" w:rsidRDefault="00421D92" w:rsidP="00421D92">
      <w:pPr>
        <w:spacing w:line="240" w:lineRule="auto"/>
        <w:jc w:val="center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 xml:space="preserve"> TEAM DOCENTE ____________________</w:t>
      </w:r>
    </w:p>
    <w:tbl>
      <w:tblPr>
        <w:tblStyle w:val="Grigliatabel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421D92" w:rsidRPr="00600F68" w14:paraId="7B3C2A77" w14:textId="77777777" w:rsidTr="008B73F2">
        <w:tc>
          <w:tcPr>
            <w:tcW w:w="9778" w:type="dxa"/>
          </w:tcPr>
          <w:p w14:paraId="229A3C4B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DATI ANAGRAFICI</w:t>
            </w:r>
          </w:p>
          <w:p w14:paraId="1207C32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 xml:space="preserve">                                       NOME ______</w:t>
            </w:r>
          </w:p>
          <w:p w14:paraId="7AAAAEC1" w14:textId="77777777" w:rsidR="00421D92" w:rsidRDefault="00421D92" w:rsidP="00421D9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 xml:space="preserve">                                       COGNOME ___________</w:t>
            </w:r>
          </w:p>
          <w:p w14:paraId="2AEAE1BA" w14:textId="0E00217A" w:rsidR="00421D92" w:rsidRPr="00600F68" w:rsidRDefault="00421D92" w:rsidP="00421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600F68">
              <w:rPr>
                <w:rFonts w:ascii="Times New Roman" w:hAnsi="Times New Roman" w:cs="Times New Roman"/>
              </w:rPr>
              <w:t>LUOGO DI NASCITA _____________</w:t>
            </w:r>
          </w:p>
          <w:p w14:paraId="0FE264A8" w14:textId="77777777" w:rsidR="00421D92" w:rsidRPr="00600F68" w:rsidRDefault="00421D92" w:rsidP="008B73F2">
            <w:pPr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</w:rPr>
              <w:t xml:space="preserve">                                       DATA DI </w:t>
            </w:r>
            <w:proofErr w:type="gramStart"/>
            <w:r w:rsidRPr="00600F68">
              <w:rPr>
                <w:rFonts w:ascii="Times New Roman" w:hAnsi="Times New Roman" w:cs="Times New Roman"/>
              </w:rPr>
              <w:t>NASCITA  _</w:t>
            </w:r>
            <w:proofErr w:type="gramEnd"/>
            <w:r w:rsidRPr="00600F68">
              <w:rPr>
                <w:rFonts w:ascii="Times New Roman" w:hAnsi="Times New Roman" w:cs="Times New Roman"/>
              </w:rPr>
              <w:t>______________</w:t>
            </w:r>
          </w:p>
        </w:tc>
      </w:tr>
    </w:tbl>
    <w:p w14:paraId="4E36023A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  <w:b/>
        </w:rPr>
      </w:pPr>
    </w:p>
    <w:p w14:paraId="09005399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RESIDENTE A _______________-</w:t>
      </w:r>
    </w:p>
    <w:p w14:paraId="6C93D6F7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NAZIONALITA’ _____________________</w:t>
      </w:r>
    </w:p>
    <w:p w14:paraId="7EAABF62" w14:textId="77777777" w:rsidR="00421D92" w:rsidRPr="00600F68" w:rsidRDefault="00421D92" w:rsidP="00421D9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0F68">
        <w:rPr>
          <w:rFonts w:ascii="Times New Roman" w:hAnsi="Times New Roman" w:cs="Times New Roman"/>
          <w:b/>
        </w:rPr>
        <w:t>FREQUENZA NELLA SCUOLA DELL’INFANZIA</w:t>
      </w:r>
    </w:p>
    <w:p w14:paraId="777D03F7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ANNI DI FREQUENZA_____</w:t>
      </w:r>
    </w:p>
    <w:p w14:paraId="120E1431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MODALITA’ DI FREQUENZA:</w:t>
      </w:r>
    </w:p>
    <w:p w14:paraId="41296036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□ saltuaria                          □ regolare</w:t>
      </w:r>
    </w:p>
    <w:p w14:paraId="6B5CCB3C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E</w:t>
      </w:r>
      <w:proofErr w:type="gramStart"/>
      <w:r w:rsidRPr="00600F68">
        <w:rPr>
          <w:rFonts w:ascii="Times New Roman" w:hAnsi="Times New Roman" w:cs="Times New Roman"/>
        </w:rPr>
        <w:t>’  ANTICIPATARIO</w:t>
      </w:r>
      <w:proofErr w:type="gramEnd"/>
      <w:r w:rsidRPr="00600F68">
        <w:rPr>
          <w:rFonts w:ascii="Times New Roman" w:hAnsi="Times New Roman" w:cs="Times New Roman"/>
        </w:rPr>
        <w:t xml:space="preserve">?           </w:t>
      </w:r>
    </w:p>
    <w:p w14:paraId="61EDB1E8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 xml:space="preserve"> □ sì           </w:t>
      </w:r>
      <w:proofErr w:type="gramStart"/>
      <w:r w:rsidRPr="00600F68">
        <w:rPr>
          <w:rFonts w:ascii="Times New Roman" w:hAnsi="Times New Roman" w:cs="Times New Roman"/>
        </w:rPr>
        <w:t>□  no</w:t>
      </w:r>
      <w:proofErr w:type="gramEnd"/>
    </w:p>
    <w:p w14:paraId="76CF0DE2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LA FAMIGLIA HA AVUTO CONTATTI CON LA SCUOLA</w:t>
      </w:r>
    </w:p>
    <w:p w14:paraId="005499EE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 xml:space="preserve">□ regolarmente    □ saltuariamente     □ in casi eccezionali      □ mai </w:t>
      </w:r>
    </w:p>
    <w:p w14:paraId="48A1F8A2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TEMPO SCUOLA UTILIZZATO</w:t>
      </w:r>
    </w:p>
    <w:p w14:paraId="08CC2909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□ corto                □ pieno</w:t>
      </w:r>
    </w:p>
    <w:p w14:paraId="1B4EF964" w14:textId="77777777" w:rsidR="00421D92" w:rsidRPr="00600F68" w:rsidRDefault="00421D92" w:rsidP="00421D9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0F68">
        <w:rPr>
          <w:rFonts w:ascii="Times New Roman" w:hAnsi="Times New Roman" w:cs="Times New Roman"/>
          <w:b/>
        </w:rPr>
        <w:t>OSSERVAZIONE SISTEMATICA FINALE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8"/>
        <w:gridCol w:w="514"/>
        <w:gridCol w:w="513"/>
        <w:gridCol w:w="515"/>
        <w:gridCol w:w="514"/>
        <w:gridCol w:w="514"/>
      </w:tblGrid>
      <w:tr w:rsidR="00421D92" w:rsidRPr="00600F68" w14:paraId="52C2D93B" w14:textId="77777777" w:rsidTr="008B73F2">
        <w:trPr>
          <w:trHeight w:val="384"/>
        </w:trPr>
        <w:tc>
          <w:tcPr>
            <w:tcW w:w="7224" w:type="dxa"/>
          </w:tcPr>
          <w:p w14:paraId="3FC230DE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IL SÉ E L’ALTRO</w:t>
            </w:r>
          </w:p>
        </w:tc>
        <w:tc>
          <w:tcPr>
            <w:tcW w:w="518" w:type="dxa"/>
          </w:tcPr>
          <w:p w14:paraId="17D98FB0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18" w:type="dxa"/>
          </w:tcPr>
          <w:p w14:paraId="106A2104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19" w:type="dxa"/>
          </w:tcPr>
          <w:p w14:paraId="52815445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18" w:type="dxa"/>
          </w:tcPr>
          <w:p w14:paraId="468AAF49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19" w:type="dxa"/>
          </w:tcPr>
          <w:p w14:paraId="517363A7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421D92" w:rsidRPr="00600F68" w14:paraId="15D5824E" w14:textId="77777777" w:rsidTr="008B73F2">
        <w:trPr>
          <w:trHeight w:val="384"/>
        </w:trPr>
        <w:tc>
          <w:tcPr>
            <w:tcW w:w="7224" w:type="dxa"/>
          </w:tcPr>
          <w:p w14:paraId="181484E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proofErr w:type="gramStart"/>
            <w:r w:rsidRPr="00600F68">
              <w:rPr>
                <w:rFonts w:ascii="Times New Roman" w:hAnsi="Times New Roman" w:cs="Times New Roman"/>
              </w:rPr>
              <w:t>È  autonomo</w:t>
            </w:r>
            <w:proofErr w:type="gramEnd"/>
            <w:r w:rsidRPr="00600F68">
              <w:rPr>
                <w:rFonts w:ascii="Times New Roman" w:hAnsi="Times New Roman" w:cs="Times New Roman"/>
              </w:rPr>
              <w:t xml:space="preserve"> nelle attività di routine.</w:t>
            </w:r>
          </w:p>
        </w:tc>
        <w:tc>
          <w:tcPr>
            <w:tcW w:w="518" w:type="dxa"/>
          </w:tcPr>
          <w:p w14:paraId="663C3F6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305A35C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FCEE752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0F8CF33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D5AF77F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351ABB5D" w14:textId="77777777" w:rsidTr="008B73F2">
        <w:trPr>
          <w:trHeight w:val="273"/>
        </w:trPr>
        <w:tc>
          <w:tcPr>
            <w:tcW w:w="7224" w:type="dxa"/>
          </w:tcPr>
          <w:p w14:paraId="3AF4A28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Ha raggiunto un buon livello di autonomia personale (si sa vestire …)</w:t>
            </w:r>
          </w:p>
        </w:tc>
        <w:tc>
          <w:tcPr>
            <w:tcW w:w="518" w:type="dxa"/>
          </w:tcPr>
          <w:p w14:paraId="560C1E1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29EB144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A768D70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711CD5C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7A4145A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082F6DDA" w14:textId="77777777" w:rsidTr="008B73F2">
        <w:trPr>
          <w:trHeight w:val="384"/>
        </w:trPr>
        <w:tc>
          <w:tcPr>
            <w:tcW w:w="7224" w:type="dxa"/>
          </w:tcPr>
          <w:p w14:paraId="5D92BD9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Dimostra fiducia nelle proprie capacità.</w:t>
            </w:r>
          </w:p>
        </w:tc>
        <w:tc>
          <w:tcPr>
            <w:tcW w:w="518" w:type="dxa"/>
          </w:tcPr>
          <w:p w14:paraId="617F5B42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6DDCEF4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4FD4841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26DCEFD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4E960B3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528E37DB" w14:textId="77777777" w:rsidTr="008B73F2">
        <w:trPr>
          <w:trHeight w:val="399"/>
        </w:trPr>
        <w:tc>
          <w:tcPr>
            <w:tcW w:w="7224" w:type="dxa"/>
          </w:tcPr>
          <w:p w14:paraId="1E95E7D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 xml:space="preserve">Coopera e gioca con gli </w:t>
            </w:r>
            <w:proofErr w:type="spellStart"/>
            <w:proofErr w:type="gramStart"/>
            <w:r w:rsidRPr="00600F68">
              <w:rPr>
                <w:rFonts w:ascii="Times New Roman" w:hAnsi="Times New Roman" w:cs="Times New Roman"/>
              </w:rPr>
              <w:t>altri,in</w:t>
            </w:r>
            <w:proofErr w:type="spellEnd"/>
            <w:proofErr w:type="gramEnd"/>
            <w:r w:rsidRPr="00600F68">
              <w:rPr>
                <w:rFonts w:ascii="Times New Roman" w:hAnsi="Times New Roman" w:cs="Times New Roman"/>
              </w:rPr>
              <w:t xml:space="preserve"> modo ,collaborativo e  costruttivo.</w:t>
            </w:r>
          </w:p>
        </w:tc>
        <w:tc>
          <w:tcPr>
            <w:tcW w:w="518" w:type="dxa"/>
          </w:tcPr>
          <w:p w14:paraId="77ECCE7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52B8B7F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1377575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645DF300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3403DC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17888DE2" w14:textId="77777777" w:rsidTr="008B73F2">
        <w:trPr>
          <w:trHeight w:val="782"/>
        </w:trPr>
        <w:tc>
          <w:tcPr>
            <w:tcW w:w="7224" w:type="dxa"/>
          </w:tcPr>
          <w:p w14:paraId="3501BA7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Si comporta in modo adeguato nelle varie situazioni rispettando le regole.</w:t>
            </w:r>
          </w:p>
        </w:tc>
        <w:tc>
          <w:tcPr>
            <w:tcW w:w="518" w:type="dxa"/>
          </w:tcPr>
          <w:p w14:paraId="1E5BDD13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453CD3F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499C1E5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0545D71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635A3AA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409766BB" w14:textId="77777777" w:rsidTr="008B73F2">
        <w:trPr>
          <w:trHeight w:val="406"/>
        </w:trPr>
        <w:tc>
          <w:tcPr>
            <w:tcW w:w="7224" w:type="dxa"/>
          </w:tcPr>
          <w:p w14:paraId="6CB7C49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Si impegna e porta a termine un’attività.</w:t>
            </w:r>
          </w:p>
        </w:tc>
        <w:tc>
          <w:tcPr>
            <w:tcW w:w="518" w:type="dxa"/>
          </w:tcPr>
          <w:p w14:paraId="60FD6BC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751CC7F9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6C308002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1BABC3F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788A7B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574A956A" w14:textId="77777777" w:rsidTr="008B73F2">
        <w:trPr>
          <w:trHeight w:val="402"/>
        </w:trPr>
        <w:tc>
          <w:tcPr>
            <w:tcW w:w="7224" w:type="dxa"/>
          </w:tcPr>
          <w:p w14:paraId="0B4CFDD0" w14:textId="77777777" w:rsidR="00421D92" w:rsidRPr="00600F68" w:rsidRDefault="00421D92" w:rsidP="008B7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eastAsia="ArialMT" w:hAnsi="Times New Roman" w:cs="Times New Roman"/>
              </w:rPr>
              <w:t>Riflette sui propri diritti e sui diritti degli altri.</w:t>
            </w:r>
          </w:p>
        </w:tc>
        <w:tc>
          <w:tcPr>
            <w:tcW w:w="518" w:type="dxa"/>
          </w:tcPr>
          <w:p w14:paraId="23B1BAE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745CEFEF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C6D9BDC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04012077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A472B0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438AD837" w14:textId="77777777" w:rsidTr="008B73F2">
        <w:trPr>
          <w:trHeight w:val="490"/>
        </w:trPr>
        <w:tc>
          <w:tcPr>
            <w:tcW w:w="7224" w:type="dxa"/>
          </w:tcPr>
          <w:p w14:paraId="6352F699" w14:textId="77777777" w:rsidR="00421D92" w:rsidRPr="00600F68" w:rsidRDefault="00421D92" w:rsidP="008B73F2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</w:rPr>
            </w:pPr>
            <w:r w:rsidRPr="00600F68">
              <w:rPr>
                <w:rFonts w:ascii="Times New Roman" w:eastAsia="ArialMT" w:hAnsi="Times New Roman" w:cs="Times New Roman"/>
              </w:rPr>
              <w:lastRenderedPageBreak/>
              <w:t xml:space="preserve">Assume comportamenti corretti per la </w:t>
            </w:r>
            <w:proofErr w:type="spellStart"/>
            <w:proofErr w:type="gramStart"/>
            <w:r w:rsidRPr="00600F68">
              <w:rPr>
                <w:rFonts w:ascii="Times New Roman" w:eastAsia="ArialMT" w:hAnsi="Times New Roman" w:cs="Times New Roman"/>
              </w:rPr>
              <w:t>sicurezza,la</w:t>
            </w:r>
            <w:proofErr w:type="spellEnd"/>
            <w:proofErr w:type="gramEnd"/>
            <w:r w:rsidRPr="00600F68">
              <w:rPr>
                <w:rFonts w:ascii="Times New Roman" w:eastAsia="ArialMT" w:hAnsi="Times New Roman" w:cs="Times New Roman"/>
              </w:rPr>
              <w:t xml:space="preserve"> salute propria e altrui,  per il rispetto delle persone, delle cose, dei luoghi e dell’ambiente.</w:t>
            </w:r>
          </w:p>
        </w:tc>
        <w:tc>
          <w:tcPr>
            <w:tcW w:w="518" w:type="dxa"/>
          </w:tcPr>
          <w:p w14:paraId="00CB256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0C6771E9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7789AAA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7765623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7758C0F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77532E67" w14:textId="77777777" w:rsidTr="008B73F2">
        <w:trPr>
          <w:trHeight w:val="398"/>
        </w:trPr>
        <w:tc>
          <w:tcPr>
            <w:tcW w:w="7224" w:type="dxa"/>
          </w:tcPr>
          <w:p w14:paraId="40959BBC" w14:textId="77777777" w:rsidR="00421D92" w:rsidRPr="00600F68" w:rsidRDefault="00421D92" w:rsidP="008B73F2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</w:rPr>
            </w:pPr>
            <w:r w:rsidRPr="00600F68">
              <w:rPr>
                <w:rFonts w:ascii="Times New Roman" w:eastAsia="ArialMT" w:hAnsi="Times New Roman" w:cs="Times New Roman"/>
              </w:rPr>
              <w:t>Conosce l’ambiente culturale, attraverso l’esperienza di alcune tradizioni e la conoscenza di alcuni beni culturali.</w:t>
            </w:r>
          </w:p>
          <w:p w14:paraId="46844866" w14:textId="77777777" w:rsidR="00421D92" w:rsidRPr="00600F68" w:rsidRDefault="00421D92" w:rsidP="008B73F2">
            <w:pPr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518" w:type="dxa"/>
          </w:tcPr>
          <w:p w14:paraId="5BDA475F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5FF0EAF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871FAD0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07AFE08C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1460C5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</w:tbl>
    <w:p w14:paraId="4D28215A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63"/>
        <w:gridCol w:w="513"/>
        <w:gridCol w:w="512"/>
        <w:gridCol w:w="514"/>
        <w:gridCol w:w="513"/>
        <w:gridCol w:w="513"/>
      </w:tblGrid>
      <w:tr w:rsidR="00421D92" w:rsidRPr="00600F68" w14:paraId="2C556B9F" w14:textId="77777777" w:rsidTr="008B73F2">
        <w:tc>
          <w:tcPr>
            <w:tcW w:w="7196" w:type="dxa"/>
          </w:tcPr>
          <w:p w14:paraId="17944959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0F68">
              <w:rPr>
                <w:rFonts w:ascii="Times New Roman" w:hAnsi="Times New Roman" w:cs="Times New Roman"/>
                <w:b/>
              </w:rPr>
              <w:t>IL  CORPO</w:t>
            </w:r>
            <w:proofErr w:type="gramEnd"/>
            <w:r w:rsidRPr="00600F68">
              <w:rPr>
                <w:rFonts w:ascii="Times New Roman" w:hAnsi="Times New Roman" w:cs="Times New Roman"/>
                <w:b/>
              </w:rPr>
              <w:t xml:space="preserve"> IN MOVIMENTO</w:t>
            </w:r>
          </w:p>
        </w:tc>
        <w:tc>
          <w:tcPr>
            <w:tcW w:w="516" w:type="dxa"/>
          </w:tcPr>
          <w:p w14:paraId="2ECE9208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16" w:type="dxa"/>
          </w:tcPr>
          <w:p w14:paraId="45C5074F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17" w:type="dxa"/>
          </w:tcPr>
          <w:p w14:paraId="32B649B3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16" w:type="dxa"/>
          </w:tcPr>
          <w:p w14:paraId="1636365D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17" w:type="dxa"/>
          </w:tcPr>
          <w:p w14:paraId="38D05B90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421D92" w:rsidRPr="00600F68" w14:paraId="0304D47E" w14:textId="77777777" w:rsidTr="008B73F2">
        <w:tc>
          <w:tcPr>
            <w:tcW w:w="7196" w:type="dxa"/>
          </w:tcPr>
          <w:p w14:paraId="640E711A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 xml:space="preserve">Riconosce le parti del corpo su </w:t>
            </w:r>
            <w:proofErr w:type="gramStart"/>
            <w:r w:rsidRPr="00600F68">
              <w:rPr>
                <w:rFonts w:ascii="Times New Roman" w:hAnsi="Times New Roman" w:cs="Times New Roman"/>
              </w:rPr>
              <w:t>se</w:t>
            </w:r>
            <w:proofErr w:type="gramEnd"/>
            <w:r w:rsidRPr="00600F68">
              <w:rPr>
                <w:rFonts w:ascii="Times New Roman" w:hAnsi="Times New Roman" w:cs="Times New Roman"/>
              </w:rPr>
              <w:t xml:space="preserve"> stesso e sugli altri.</w:t>
            </w:r>
          </w:p>
        </w:tc>
        <w:tc>
          <w:tcPr>
            <w:tcW w:w="516" w:type="dxa"/>
          </w:tcPr>
          <w:p w14:paraId="1915D11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7502D5E9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08D55032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7A724E13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0E2A2CC9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13569EF5" w14:textId="77777777" w:rsidTr="008B73F2">
        <w:tc>
          <w:tcPr>
            <w:tcW w:w="7196" w:type="dxa"/>
          </w:tcPr>
          <w:p w14:paraId="6B58A57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Rappresenta graficamente la figura umana.</w:t>
            </w:r>
          </w:p>
        </w:tc>
        <w:tc>
          <w:tcPr>
            <w:tcW w:w="516" w:type="dxa"/>
          </w:tcPr>
          <w:p w14:paraId="42D088D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551EA34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136BC333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282C498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460D9D4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22F677D5" w14:textId="77777777" w:rsidTr="008B73F2">
        <w:tc>
          <w:tcPr>
            <w:tcW w:w="7196" w:type="dxa"/>
          </w:tcPr>
          <w:p w14:paraId="7D1CD66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Controlla la motricità globale.</w:t>
            </w:r>
          </w:p>
        </w:tc>
        <w:tc>
          <w:tcPr>
            <w:tcW w:w="516" w:type="dxa"/>
          </w:tcPr>
          <w:p w14:paraId="5659E623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51DEB9E2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688E05E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2B84E029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239840B0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58EE4D7D" w14:textId="77777777" w:rsidTr="008B73F2">
        <w:tc>
          <w:tcPr>
            <w:tcW w:w="7196" w:type="dxa"/>
          </w:tcPr>
          <w:p w14:paraId="645FDC53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 xml:space="preserve">Coordina i movimenti fini della mano (manipola, incolla, ritaglia, strappa, infila, disegna, </w:t>
            </w:r>
            <w:proofErr w:type="spellStart"/>
            <w:r w:rsidRPr="00600F68">
              <w:rPr>
                <w:rFonts w:ascii="Times New Roman" w:hAnsi="Times New Roman" w:cs="Times New Roman"/>
              </w:rPr>
              <w:t>ecc</w:t>
            </w:r>
            <w:proofErr w:type="spellEnd"/>
            <w:r w:rsidRPr="00600F6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16" w:type="dxa"/>
          </w:tcPr>
          <w:p w14:paraId="4C9453F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7165EF3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6E96EB9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2ED80AB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3120F89C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48591D4E" w14:textId="77777777" w:rsidTr="008B73F2">
        <w:tc>
          <w:tcPr>
            <w:tcW w:w="7196" w:type="dxa"/>
          </w:tcPr>
          <w:p w14:paraId="491FA5E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Riconosce le relazioni spaziali e topologiche.</w:t>
            </w:r>
          </w:p>
        </w:tc>
        <w:tc>
          <w:tcPr>
            <w:tcW w:w="516" w:type="dxa"/>
          </w:tcPr>
          <w:p w14:paraId="5E2D560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0C4B329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3BE002E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1BDD098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09C43CB2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0406937B" w14:textId="77777777" w:rsidTr="008B73F2">
        <w:tc>
          <w:tcPr>
            <w:tcW w:w="7196" w:type="dxa"/>
          </w:tcPr>
          <w:p w14:paraId="1DC60C5C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Rispetta norme igienico-sanitarie ed alimentari.</w:t>
            </w:r>
          </w:p>
        </w:tc>
        <w:tc>
          <w:tcPr>
            <w:tcW w:w="516" w:type="dxa"/>
          </w:tcPr>
          <w:p w14:paraId="51D4E2CA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F0D3027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67FD410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79B482E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1D0FD90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</w:tbl>
    <w:p w14:paraId="0B547B4D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63"/>
        <w:gridCol w:w="513"/>
        <w:gridCol w:w="512"/>
        <w:gridCol w:w="514"/>
        <w:gridCol w:w="513"/>
        <w:gridCol w:w="513"/>
      </w:tblGrid>
      <w:tr w:rsidR="00421D92" w:rsidRPr="00600F68" w14:paraId="455F1DFF" w14:textId="77777777" w:rsidTr="008B73F2">
        <w:tc>
          <w:tcPr>
            <w:tcW w:w="7196" w:type="dxa"/>
          </w:tcPr>
          <w:p w14:paraId="430AF37E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0F68">
              <w:rPr>
                <w:rFonts w:ascii="Times New Roman" w:hAnsi="Times New Roman" w:cs="Times New Roman"/>
                <w:b/>
              </w:rPr>
              <w:t xml:space="preserve">LINGUAGGI,   </w:t>
            </w:r>
            <w:proofErr w:type="gramEnd"/>
            <w:r w:rsidRPr="00600F68">
              <w:rPr>
                <w:rFonts w:ascii="Times New Roman" w:hAnsi="Times New Roman" w:cs="Times New Roman"/>
                <w:b/>
              </w:rPr>
              <w:t>CREATIVITÀ,  ESPRESSIONE</w:t>
            </w:r>
          </w:p>
        </w:tc>
        <w:tc>
          <w:tcPr>
            <w:tcW w:w="516" w:type="dxa"/>
          </w:tcPr>
          <w:p w14:paraId="162BFD4C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16" w:type="dxa"/>
          </w:tcPr>
          <w:p w14:paraId="30A0FBE4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17" w:type="dxa"/>
          </w:tcPr>
          <w:p w14:paraId="2AEC24E8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16" w:type="dxa"/>
          </w:tcPr>
          <w:p w14:paraId="4050B245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17" w:type="dxa"/>
          </w:tcPr>
          <w:p w14:paraId="72D3E0AC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421D92" w:rsidRPr="00600F68" w14:paraId="74EABDA7" w14:textId="77777777" w:rsidTr="008B73F2">
        <w:tc>
          <w:tcPr>
            <w:tcW w:w="7196" w:type="dxa"/>
          </w:tcPr>
          <w:p w14:paraId="6D0E8EAF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Ascolta testi narrati o letti.</w:t>
            </w:r>
          </w:p>
        </w:tc>
        <w:tc>
          <w:tcPr>
            <w:tcW w:w="516" w:type="dxa"/>
          </w:tcPr>
          <w:p w14:paraId="6284C19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1A048F8F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3C042D87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07535FF3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2494A0D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4909F8C8" w14:textId="77777777" w:rsidTr="008B73F2">
        <w:tc>
          <w:tcPr>
            <w:tcW w:w="7196" w:type="dxa"/>
          </w:tcPr>
          <w:p w14:paraId="6C7AAB4C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Ricorda o riferisce l’argomento e le informazioni principali di discorsi o di testi ascoltati o esperienze personali.</w:t>
            </w:r>
          </w:p>
        </w:tc>
        <w:tc>
          <w:tcPr>
            <w:tcW w:w="516" w:type="dxa"/>
          </w:tcPr>
          <w:p w14:paraId="390A77B9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19FCA73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4A267A3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412C558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5CDA981A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1DCA7FDC" w14:textId="77777777" w:rsidTr="008B73F2">
        <w:tc>
          <w:tcPr>
            <w:tcW w:w="7196" w:type="dxa"/>
          </w:tcPr>
          <w:p w14:paraId="1E99FA9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proofErr w:type="gramStart"/>
            <w:r w:rsidRPr="00600F68">
              <w:rPr>
                <w:rFonts w:ascii="Times New Roman" w:hAnsi="Times New Roman" w:cs="Times New Roman"/>
              </w:rPr>
              <w:t>Interagisce  in</w:t>
            </w:r>
            <w:proofErr w:type="gramEnd"/>
            <w:r w:rsidRPr="00600F68">
              <w:rPr>
                <w:rFonts w:ascii="Times New Roman" w:hAnsi="Times New Roman" w:cs="Times New Roman"/>
              </w:rPr>
              <w:t xml:space="preserve"> una conversazione o in un dialogo in modo pertinente all’argomento trattato e rispettando il turno.</w:t>
            </w:r>
          </w:p>
        </w:tc>
        <w:tc>
          <w:tcPr>
            <w:tcW w:w="516" w:type="dxa"/>
          </w:tcPr>
          <w:p w14:paraId="142FE002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0BB15C1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2E2663A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11CAB9B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29438177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7A10AD06" w14:textId="77777777" w:rsidTr="008B73F2">
        <w:tc>
          <w:tcPr>
            <w:tcW w:w="7196" w:type="dxa"/>
          </w:tcPr>
          <w:p w14:paraId="7C97D54A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Memorizza semplici poesie o filastrocche.</w:t>
            </w:r>
          </w:p>
        </w:tc>
        <w:tc>
          <w:tcPr>
            <w:tcW w:w="516" w:type="dxa"/>
          </w:tcPr>
          <w:p w14:paraId="67DE64D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59CEF70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73E885FC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3A6913B3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6C259D4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3D5E47D8" w14:textId="77777777" w:rsidTr="008B73F2">
        <w:tc>
          <w:tcPr>
            <w:tcW w:w="7196" w:type="dxa"/>
          </w:tcPr>
          <w:p w14:paraId="6CCAAA66" w14:textId="77777777" w:rsidR="00421D92" w:rsidRPr="00600F68" w:rsidRDefault="00421D92" w:rsidP="008B73F2">
            <w:pPr>
              <w:rPr>
                <w:rFonts w:ascii="Times New Roman" w:hAnsi="Times New Roman" w:cs="Times New Roman"/>
                <w:color w:val="FF0000"/>
              </w:rPr>
            </w:pPr>
            <w:r w:rsidRPr="00600F68">
              <w:rPr>
                <w:rFonts w:ascii="Times New Roman" w:hAnsi="Times New Roman" w:cs="Times New Roman"/>
              </w:rPr>
              <w:t xml:space="preserve">Sperimenta e consolida l’uso di </w:t>
            </w:r>
            <w:proofErr w:type="gramStart"/>
            <w:r w:rsidRPr="00600F68">
              <w:rPr>
                <w:rFonts w:ascii="Times New Roman" w:hAnsi="Times New Roman" w:cs="Times New Roman"/>
              </w:rPr>
              <w:t>mezzi  e</w:t>
            </w:r>
            <w:proofErr w:type="gramEnd"/>
            <w:r w:rsidRPr="00600F68">
              <w:rPr>
                <w:rFonts w:ascii="Times New Roman" w:hAnsi="Times New Roman" w:cs="Times New Roman"/>
              </w:rPr>
              <w:t xml:space="preserve"> tecniche espressive, manipolative e pittoriche.</w:t>
            </w:r>
          </w:p>
        </w:tc>
        <w:tc>
          <w:tcPr>
            <w:tcW w:w="516" w:type="dxa"/>
          </w:tcPr>
          <w:p w14:paraId="35F8088F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076D3962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043F198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03C2267C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4A4B1480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6D580BFD" w14:textId="77777777" w:rsidTr="008B73F2">
        <w:tc>
          <w:tcPr>
            <w:tcW w:w="7196" w:type="dxa"/>
          </w:tcPr>
          <w:p w14:paraId="64F6FF09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 xml:space="preserve"> Comunica esperienze personali attraverso il disegno. </w:t>
            </w:r>
          </w:p>
        </w:tc>
        <w:tc>
          <w:tcPr>
            <w:tcW w:w="516" w:type="dxa"/>
          </w:tcPr>
          <w:p w14:paraId="72A2E6B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E7AE522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7BB5289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FE2D73C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6C68036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47A2A7A2" w14:textId="77777777" w:rsidTr="008B73F2">
        <w:trPr>
          <w:trHeight w:val="375"/>
        </w:trPr>
        <w:tc>
          <w:tcPr>
            <w:tcW w:w="7196" w:type="dxa"/>
            <w:tcBorders>
              <w:bottom w:val="nil"/>
            </w:tcBorders>
          </w:tcPr>
          <w:p w14:paraId="65D0ED4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Rappresenta la realtà utilizzando correttamente i colori.</w:t>
            </w:r>
          </w:p>
        </w:tc>
        <w:tc>
          <w:tcPr>
            <w:tcW w:w="516" w:type="dxa"/>
            <w:tcBorders>
              <w:bottom w:val="nil"/>
            </w:tcBorders>
          </w:tcPr>
          <w:p w14:paraId="1B2CC80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14:paraId="2003076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bottom w:val="nil"/>
            </w:tcBorders>
          </w:tcPr>
          <w:p w14:paraId="2F3F666A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14:paraId="2E48B73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bottom w:val="nil"/>
            </w:tcBorders>
          </w:tcPr>
          <w:p w14:paraId="36AA8AFC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</w:tbl>
    <w:p w14:paraId="4605D3A2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</w:p>
    <w:p w14:paraId="6894C943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63"/>
        <w:gridCol w:w="513"/>
        <w:gridCol w:w="512"/>
        <w:gridCol w:w="514"/>
        <w:gridCol w:w="513"/>
        <w:gridCol w:w="513"/>
      </w:tblGrid>
      <w:tr w:rsidR="00421D92" w:rsidRPr="00600F68" w14:paraId="318D5D50" w14:textId="77777777" w:rsidTr="008B73F2">
        <w:tc>
          <w:tcPr>
            <w:tcW w:w="7196" w:type="dxa"/>
          </w:tcPr>
          <w:p w14:paraId="2EFA0042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I DISCORSI E LE PAROLE</w:t>
            </w:r>
          </w:p>
        </w:tc>
        <w:tc>
          <w:tcPr>
            <w:tcW w:w="516" w:type="dxa"/>
          </w:tcPr>
          <w:p w14:paraId="47E8B38D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16" w:type="dxa"/>
          </w:tcPr>
          <w:p w14:paraId="453CFE51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17" w:type="dxa"/>
          </w:tcPr>
          <w:p w14:paraId="4FF537F3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16" w:type="dxa"/>
          </w:tcPr>
          <w:p w14:paraId="0D704CE8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17" w:type="dxa"/>
          </w:tcPr>
          <w:p w14:paraId="28431BC7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421D92" w:rsidRPr="00600F68" w14:paraId="642BEDCC" w14:textId="77777777" w:rsidTr="008B73F2">
        <w:tc>
          <w:tcPr>
            <w:tcW w:w="7196" w:type="dxa"/>
          </w:tcPr>
          <w:p w14:paraId="17418C7F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Pronuncia correttamente tutti i suoni dell’alfabeto.</w:t>
            </w:r>
          </w:p>
        </w:tc>
        <w:tc>
          <w:tcPr>
            <w:tcW w:w="516" w:type="dxa"/>
          </w:tcPr>
          <w:p w14:paraId="48B7B41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4A848290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5891AE9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7E3E6B7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2D16F11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32F30225" w14:textId="77777777" w:rsidTr="008B73F2">
        <w:tc>
          <w:tcPr>
            <w:tcW w:w="7196" w:type="dxa"/>
          </w:tcPr>
          <w:p w14:paraId="044EA14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Pronuncia correttamente le parole.</w:t>
            </w:r>
          </w:p>
        </w:tc>
        <w:tc>
          <w:tcPr>
            <w:tcW w:w="516" w:type="dxa"/>
          </w:tcPr>
          <w:p w14:paraId="578DBF10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73E7B15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1A8B18FF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54A9FB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7ADE085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756AE5C6" w14:textId="77777777" w:rsidTr="008B73F2">
        <w:tc>
          <w:tcPr>
            <w:tcW w:w="7196" w:type="dxa"/>
          </w:tcPr>
          <w:p w14:paraId="2FA607C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Struttura correttamente la frase.</w:t>
            </w:r>
          </w:p>
        </w:tc>
        <w:tc>
          <w:tcPr>
            <w:tcW w:w="516" w:type="dxa"/>
          </w:tcPr>
          <w:p w14:paraId="0F84477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0B562BC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2999B857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0941A69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36A1BA0A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4E4B6EE1" w14:textId="77777777" w:rsidTr="008B73F2">
        <w:tc>
          <w:tcPr>
            <w:tcW w:w="7196" w:type="dxa"/>
          </w:tcPr>
          <w:p w14:paraId="20FDDC7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Usa le parole in modo adeguato al contesto.</w:t>
            </w:r>
          </w:p>
        </w:tc>
        <w:tc>
          <w:tcPr>
            <w:tcW w:w="516" w:type="dxa"/>
          </w:tcPr>
          <w:p w14:paraId="45FF545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F534D4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69C91F3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3BF939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478ED9EF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73CFCD93" w14:textId="77777777" w:rsidTr="008B73F2">
        <w:tc>
          <w:tcPr>
            <w:tcW w:w="7196" w:type="dxa"/>
          </w:tcPr>
          <w:p w14:paraId="3EE98B6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 xml:space="preserve">Comprende il significato di semplici </w:t>
            </w:r>
            <w:proofErr w:type="gramStart"/>
            <w:r w:rsidRPr="00600F68">
              <w:rPr>
                <w:rFonts w:ascii="Times New Roman" w:hAnsi="Times New Roman" w:cs="Times New Roman"/>
              </w:rPr>
              <w:t>consegne  (</w:t>
            </w:r>
            <w:proofErr w:type="gramEnd"/>
            <w:r w:rsidRPr="00600F68">
              <w:rPr>
                <w:rFonts w:ascii="Times New Roman" w:hAnsi="Times New Roman" w:cs="Times New Roman"/>
              </w:rPr>
              <w:t>colora il primo… colora tutti …)</w:t>
            </w:r>
          </w:p>
        </w:tc>
        <w:tc>
          <w:tcPr>
            <w:tcW w:w="516" w:type="dxa"/>
          </w:tcPr>
          <w:p w14:paraId="2095A3D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27BB5C8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59D87BD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113725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42167D40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108F3F73" w14:textId="77777777" w:rsidTr="008B73F2">
        <w:tc>
          <w:tcPr>
            <w:tcW w:w="7196" w:type="dxa"/>
          </w:tcPr>
          <w:p w14:paraId="060E6BA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Produce scritture spontanee.</w:t>
            </w:r>
          </w:p>
        </w:tc>
        <w:tc>
          <w:tcPr>
            <w:tcW w:w="516" w:type="dxa"/>
          </w:tcPr>
          <w:p w14:paraId="7243B04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29CE040F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5F7E87E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14302AD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16E955DA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6B2773E5" w14:textId="77777777" w:rsidTr="008B73F2">
        <w:tc>
          <w:tcPr>
            <w:tcW w:w="7196" w:type="dxa"/>
          </w:tcPr>
          <w:p w14:paraId="6281DB8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Copia o ricompone parole e/o immagini, seguendo un modello dato.</w:t>
            </w:r>
          </w:p>
        </w:tc>
        <w:tc>
          <w:tcPr>
            <w:tcW w:w="516" w:type="dxa"/>
          </w:tcPr>
          <w:p w14:paraId="2AD04940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1396E95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1F82F80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7E716E8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60A9BF9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493C734A" w14:textId="77777777" w:rsidTr="008B73F2">
        <w:tc>
          <w:tcPr>
            <w:tcW w:w="7196" w:type="dxa"/>
          </w:tcPr>
          <w:p w14:paraId="6395FDF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 xml:space="preserve">Discrimina parole rispetto ad </w:t>
            </w:r>
            <w:proofErr w:type="gramStart"/>
            <w:r w:rsidRPr="00600F68">
              <w:rPr>
                <w:rFonts w:ascii="Times New Roman" w:hAnsi="Times New Roman" w:cs="Times New Roman"/>
              </w:rPr>
              <w:t>immagini  e</w:t>
            </w:r>
            <w:proofErr w:type="gramEnd"/>
            <w:r w:rsidRPr="00600F68">
              <w:rPr>
                <w:rFonts w:ascii="Times New Roman" w:hAnsi="Times New Roman" w:cs="Times New Roman"/>
              </w:rPr>
              <w:t xml:space="preserve"> simboli.</w:t>
            </w:r>
          </w:p>
        </w:tc>
        <w:tc>
          <w:tcPr>
            <w:tcW w:w="516" w:type="dxa"/>
          </w:tcPr>
          <w:p w14:paraId="0C3BFA2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73F90182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32BBD9C7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B9E836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3B23032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02E7888B" w14:textId="77777777" w:rsidTr="008B73F2">
        <w:tc>
          <w:tcPr>
            <w:tcW w:w="7196" w:type="dxa"/>
          </w:tcPr>
          <w:p w14:paraId="2F1FB759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Rispetta la corretta direzionalità della scrittura.</w:t>
            </w:r>
          </w:p>
        </w:tc>
        <w:tc>
          <w:tcPr>
            <w:tcW w:w="516" w:type="dxa"/>
          </w:tcPr>
          <w:p w14:paraId="6EC9A68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490650A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1251C93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6A086E3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376398B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</w:tbl>
    <w:p w14:paraId="076DF5F8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Annotazioni: (es: balbuzie, suoni scambiati</w:t>
      </w:r>
      <w:proofErr w:type="gramStart"/>
      <w:r w:rsidRPr="00600F68">
        <w:rPr>
          <w:rFonts w:ascii="Times New Roman" w:hAnsi="Times New Roman" w:cs="Times New Roman"/>
        </w:rPr>
        <w:t xml:space="preserve"> ….</w:t>
      </w:r>
      <w:proofErr w:type="gramEnd"/>
      <w:r w:rsidRPr="00600F68">
        <w:rPr>
          <w:rFonts w:ascii="Times New Roman" w:hAnsi="Times New Roman" w:cs="Times New Roman"/>
        </w:rPr>
        <w:t>) _______________________________</w:t>
      </w:r>
      <w:r w:rsidRPr="00600F68">
        <w:rPr>
          <w:rFonts w:ascii="Times New Roman" w:hAnsi="Times New Roman" w:cs="Times New Roman"/>
        </w:rPr>
        <w:br/>
        <w:t>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63"/>
        <w:gridCol w:w="513"/>
        <w:gridCol w:w="512"/>
        <w:gridCol w:w="514"/>
        <w:gridCol w:w="513"/>
        <w:gridCol w:w="513"/>
      </w:tblGrid>
      <w:tr w:rsidR="00421D92" w:rsidRPr="00600F68" w14:paraId="76F59876" w14:textId="77777777" w:rsidTr="008B73F2">
        <w:tc>
          <w:tcPr>
            <w:tcW w:w="7196" w:type="dxa"/>
          </w:tcPr>
          <w:p w14:paraId="2081EACA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0F68">
              <w:rPr>
                <w:rFonts w:ascii="Times New Roman" w:hAnsi="Times New Roman" w:cs="Times New Roman"/>
                <w:b/>
              </w:rPr>
              <w:t>LA  CONOSCENZA</w:t>
            </w:r>
            <w:proofErr w:type="gramEnd"/>
            <w:r w:rsidRPr="00600F68">
              <w:rPr>
                <w:rFonts w:ascii="Times New Roman" w:hAnsi="Times New Roman" w:cs="Times New Roman"/>
                <w:b/>
              </w:rPr>
              <w:t xml:space="preserve"> DEL MONDO</w:t>
            </w:r>
          </w:p>
        </w:tc>
        <w:tc>
          <w:tcPr>
            <w:tcW w:w="516" w:type="dxa"/>
          </w:tcPr>
          <w:p w14:paraId="3318FAA0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16" w:type="dxa"/>
          </w:tcPr>
          <w:p w14:paraId="6053A001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17" w:type="dxa"/>
          </w:tcPr>
          <w:p w14:paraId="032E40B0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16" w:type="dxa"/>
          </w:tcPr>
          <w:p w14:paraId="2074548A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17" w:type="dxa"/>
          </w:tcPr>
          <w:p w14:paraId="29DBF93E" w14:textId="77777777" w:rsidR="00421D92" w:rsidRPr="00600F68" w:rsidRDefault="00421D92" w:rsidP="008B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421D92" w:rsidRPr="00600F68" w14:paraId="05F9DFC6" w14:textId="77777777" w:rsidTr="008B73F2">
        <w:tc>
          <w:tcPr>
            <w:tcW w:w="7196" w:type="dxa"/>
          </w:tcPr>
          <w:p w14:paraId="46E6D802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Riconosce dimensioni spaziali (dentro-fuori, in alto-in basso, ecc.) e relazioni topologiche (lungo-corto, alto-basso…).</w:t>
            </w:r>
          </w:p>
        </w:tc>
        <w:tc>
          <w:tcPr>
            <w:tcW w:w="516" w:type="dxa"/>
          </w:tcPr>
          <w:p w14:paraId="20F9A95C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24E2DFBA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2EADA9FA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575EB9A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68043F3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2DBDB565" w14:textId="77777777" w:rsidTr="008B73F2">
        <w:tc>
          <w:tcPr>
            <w:tcW w:w="7196" w:type="dxa"/>
          </w:tcPr>
          <w:p w14:paraId="5E0A6AA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 xml:space="preserve">Comprende le quantità. </w:t>
            </w:r>
          </w:p>
        </w:tc>
        <w:tc>
          <w:tcPr>
            <w:tcW w:w="516" w:type="dxa"/>
          </w:tcPr>
          <w:p w14:paraId="50AA333A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2C7C188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2FC4DDF0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2E830832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73DE2EF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4ACE67A4" w14:textId="77777777" w:rsidTr="008B73F2">
        <w:tc>
          <w:tcPr>
            <w:tcW w:w="7196" w:type="dxa"/>
          </w:tcPr>
          <w:p w14:paraId="61E4A58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 xml:space="preserve">Conta da 1 a …. (L’insegnante scrive di </w:t>
            </w:r>
            <w:proofErr w:type="gramStart"/>
            <w:r w:rsidRPr="00600F68">
              <w:rPr>
                <w:rFonts w:ascii="Times New Roman" w:hAnsi="Times New Roman" w:cs="Times New Roman"/>
              </w:rPr>
              <w:t>fianco  il</w:t>
            </w:r>
            <w:proofErr w:type="gramEnd"/>
            <w:r w:rsidRPr="00600F68">
              <w:rPr>
                <w:rFonts w:ascii="Times New Roman" w:hAnsi="Times New Roman" w:cs="Times New Roman"/>
              </w:rPr>
              <w:t xml:space="preserve"> numero : es: 10, 20 …)</w:t>
            </w:r>
          </w:p>
        </w:tc>
        <w:tc>
          <w:tcPr>
            <w:tcW w:w="2582" w:type="dxa"/>
            <w:gridSpan w:val="5"/>
          </w:tcPr>
          <w:p w14:paraId="1BB00577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46E04A54" w14:textId="77777777" w:rsidTr="008B73F2">
        <w:tc>
          <w:tcPr>
            <w:tcW w:w="7196" w:type="dxa"/>
          </w:tcPr>
          <w:p w14:paraId="6B6AEE5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Classifica e ordina per forma, colore e dimensione.</w:t>
            </w:r>
          </w:p>
        </w:tc>
        <w:tc>
          <w:tcPr>
            <w:tcW w:w="516" w:type="dxa"/>
          </w:tcPr>
          <w:p w14:paraId="00478CA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53EBA9E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12E2B8FA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1EDF0273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6C6DAF0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2B6FECE4" w14:textId="77777777" w:rsidTr="008B73F2">
        <w:tc>
          <w:tcPr>
            <w:tcW w:w="7196" w:type="dxa"/>
          </w:tcPr>
          <w:p w14:paraId="25904791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Coglie e completa serie ritmiche.</w:t>
            </w:r>
          </w:p>
        </w:tc>
        <w:tc>
          <w:tcPr>
            <w:tcW w:w="516" w:type="dxa"/>
          </w:tcPr>
          <w:p w14:paraId="2B16515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123BD512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1C69D22E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22B102DC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7BC764B8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3E46458C" w14:textId="77777777" w:rsidTr="008B73F2">
        <w:tc>
          <w:tcPr>
            <w:tcW w:w="7196" w:type="dxa"/>
          </w:tcPr>
          <w:p w14:paraId="7FDFBF04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Ordina in successione logica un semplice evento (prima, dopo …)</w:t>
            </w:r>
          </w:p>
        </w:tc>
        <w:tc>
          <w:tcPr>
            <w:tcW w:w="516" w:type="dxa"/>
          </w:tcPr>
          <w:p w14:paraId="45AFF4A3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0A48F88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2C73B27B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D92E52F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376F275F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2651E33A" w14:textId="77777777" w:rsidTr="008B73F2">
        <w:tc>
          <w:tcPr>
            <w:tcW w:w="7196" w:type="dxa"/>
          </w:tcPr>
          <w:p w14:paraId="28E6E420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Esegue percorsi e/o organizza spazi sulla base di indicazioni verbali e non.</w:t>
            </w:r>
          </w:p>
        </w:tc>
        <w:tc>
          <w:tcPr>
            <w:tcW w:w="516" w:type="dxa"/>
          </w:tcPr>
          <w:p w14:paraId="3CCA786A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3E7A5DB7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7769FBD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37EF3016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6E1492D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  <w:tr w:rsidR="00421D92" w:rsidRPr="00600F68" w14:paraId="111B4FC8" w14:textId="77777777" w:rsidTr="008B73F2">
        <w:tc>
          <w:tcPr>
            <w:tcW w:w="7196" w:type="dxa"/>
          </w:tcPr>
          <w:p w14:paraId="2E86E6A3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Coglie relazioni in base a somiglianza-differenza.</w:t>
            </w:r>
          </w:p>
        </w:tc>
        <w:tc>
          <w:tcPr>
            <w:tcW w:w="516" w:type="dxa"/>
          </w:tcPr>
          <w:p w14:paraId="084AC86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37F6819D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06D74359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0B3F629C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19B6B3C5" w14:textId="77777777" w:rsidR="00421D92" w:rsidRPr="00600F68" w:rsidRDefault="00421D92" w:rsidP="008B73F2">
            <w:pPr>
              <w:rPr>
                <w:rFonts w:ascii="Times New Roman" w:hAnsi="Times New Roman" w:cs="Times New Roman"/>
              </w:rPr>
            </w:pPr>
          </w:p>
        </w:tc>
      </w:tr>
    </w:tbl>
    <w:p w14:paraId="5FD05C82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8"/>
        <w:gridCol w:w="499"/>
        <w:gridCol w:w="511"/>
        <w:gridCol w:w="524"/>
        <w:gridCol w:w="511"/>
        <w:gridCol w:w="512"/>
      </w:tblGrid>
      <w:tr w:rsidR="00421D92" w:rsidRPr="00600F68" w14:paraId="468B252A" w14:textId="77777777" w:rsidTr="008B73F2">
        <w:trPr>
          <w:trHeight w:val="351"/>
        </w:trPr>
        <w:tc>
          <w:tcPr>
            <w:tcW w:w="7200" w:type="dxa"/>
          </w:tcPr>
          <w:p w14:paraId="5779D18C" w14:textId="77777777" w:rsidR="00421D92" w:rsidRPr="00600F68" w:rsidRDefault="00421D92" w:rsidP="008B73F2">
            <w:pPr>
              <w:spacing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  <w:b/>
              </w:rPr>
              <w:t xml:space="preserve">                             CITTADINANZA DIGITALE</w:t>
            </w:r>
          </w:p>
        </w:tc>
        <w:tc>
          <w:tcPr>
            <w:tcW w:w="501" w:type="dxa"/>
          </w:tcPr>
          <w:p w14:paraId="7768DE65" w14:textId="77777777" w:rsidR="00421D92" w:rsidRPr="00600F68" w:rsidRDefault="00421D92" w:rsidP="008B73F2">
            <w:pPr>
              <w:spacing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600F6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3" w:type="dxa"/>
          </w:tcPr>
          <w:p w14:paraId="0D28B02C" w14:textId="77777777" w:rsidR="00421D92" w:rsidRPr="00600F68" w:rsidRDefault="00421D92" w:rsidP="008B73F2">
            <w:pPr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26" w:type="dxa"/>
          </w:tcPr>
          <w:p w14:paraId="6CFB359D" w14:textId="77777777" w:rsidR="00421D92" w:rsidRPr="00600F68" w:rsidRDefault="00421D92" w:rsidP="008B73F2">
            <w:pPr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13" w:type="dxa"/>
          </w:tcPr>
          <w:p w14:paraId="7C44B9A0" w14:textId="77777777" w:rsidR="00421D92" w:rsidRPr="00600F68" w:rsidRDefault="00421D92" w:rsidP="008B73F2">
            <w:pPr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14" w:type="dxa"/>
          </w:tcPr>
          <w:p w14:paraId="7392170C" w14:textId="77777777" w:rsidR="00421D92" w:rsidRPr="00600F68" w:rsidRDefault="00421D92" w:rsidP="008B73F2">
            <w:pPr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E</w:t>
            </w:r>
          </w:p>
        </w:tc>
      </w:tr>
      <w:tr w:rsidR="00421D92" w:rsidRPr="00600F68" w14:paraId="6DC4481A" w14:textId="77777777" w:rsidTr="008B73F2">
        <w:trPr>
          <w:trHeight w:val="589"/>
        </w:trPr>
        <w:tc>
          <w:tcPr>
            <w:tcW w:w="7200" w:type="dxa"/>
          </w:tcPr>
          <w:p w14:paraId="631D9532" w14:textId="77777777" w:rsidR="00421D92" w:rsidRPr="00600F68" w:rsidRDefault="00421D92" w:rsidP="008B73F2">
            <w:pPr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600F68">
              <w:rPr>
                <w:rFonts w:ascii="Times New Roman" w:hAnsi="Times New Roman" w:cs="Times New Roman"/>
              </w:rPr>
              <w:t>Utilizza le nuove tecnologie per giocare, svolgere compiti, acquisire informazioni, con la supervisione dell’insegnante</w:t>
            </w:r>
          </w:p>
        </w:tc>
        <w:tc>
          <w:tcPr>
            <w:tcW w:w="501" w:type="dxa"/>
          </w:tcPr>
          <w:p w14:paraId="00F1904F" w14:textId="77777777" w:rsidR="00421D92" w:rsidRPr="00600F68" w:rsidRDefault="00421D92" w:rsidP="008B73F2">
            <w:pPr>
              <w:spacing w:line="240" w:lineRule="auto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14:paraId="4E39E4D0" w14:textId="77777777" w:rsidR="00421D92" w:rsidRPr="00600F68" w:rsidRDefault="00421D92" w:rsidP="008B73F2">
            <w:pPr>
              <w:spacing w:line="240" w:lineRule="auto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14:paraId="1E0BEFA9" w14:textId="77777777" w:rsidR="00421D92" w:rsidRPr="00600F68" w:rsidRDefault="00421D92" w:rsidP="008B73F2">
            <w:pPr>
              <w:spacing w:line="240" w:lineRule="auto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14:paraId="4AF5DB25" w14:textId="77777777" w:rsidR="00421D92" w:rsidRPr="00600F68" w:rsidRDefault="00421D92" w:rsidP="008B73F2">
            <w:pPr>
              <w:spacing w:line="240" w:lineRule="auto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14:paraId="54E4EF7C" w14:textId="77777777" w:rsidR="00421D92" w:rsidRPr="00600F68" w:rsidRDefault="00421D92" w:rsidP="008B73F2">
            <w:pPr>
              <w:spacing w:line="240" w:lineRule="auto"/>
              <w:ind w:left="107"/>
              <w:rPr>
                <w:rFonts w:ascii="Times New Roman" w:hAnsi="Times New Roman" w:cs="Times New Roman"/>
              </w:rPr>
            </w:pPr>
          </w:p>
        </w:tc>
      </w:tr>
    </w:tbl>
    <w:p w14:paraId="1E0F0868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</w:p>
    <w:p w14:paraId="41C2341B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Annotazioni</w:t>
      </w:r>
      <w:proofErr w:type="gramStart"/>
      <w:r w:rsidRPr="00600F68">
        <w:rPr>
          <w:rFonts w:ascii="Times New Roman" w:hAnsi="Times New Roman" w:cs="Times New Roman"/>
        </w:rPr>
        <w:t>: .</w:t>
      </w:r>
      <w:proofErr w:type="gramEnd"/>
      <w:r w:rsidRPr="00600F68">
        <w:rPr>
          <w:rFonts w:ascii="Times New Roman" w:hAnsi="Times New Roman" w:cs="Times New Roman"/>
        </w:rPr>
        <w:t>__________________________ _______________________________</w:t>
      </w:r>
      <w:r w:rsidRPr="00600F68">
        <w:rPr>
          <w:rFonts w:ascii="Times New Roman" w:hAnsi="Times New Roman" w:cs="Times New Roman"/>
        </w:rPr>
        <w:br/>
        <w:t>_____________________________________________________________________</w:t>
      </w:r>
    </w:p>
    <w:p w14:paraId="5255BDBC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  <w:b/>
        </w:rPr>
      </w:pPr>
      <w:r w:rsidRPr="00600F68">
        <w:rPr>
          <w:rFonts w:ascii="Times New Roman" w:hAnsi="Times New Roman" w:cs="Times New Roman"/>
          <w:b/>
        </w:rPr>
        <w:t>NOTE PER LA COMPILAZIONE DELLA SCHEDA DI PASSAGGIO E SUO UTILIZZO.</w:t>
      </w:r>
    </w:p>
    <w:p w14:paraId="3E5CAB8A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proofErr w:type="gramStart"/>
      <w:r w:rsidRPr="00600F68">
        <w:rPr>
          <w:rFonts w:ascii="Times New Roman" w:hAnsi="Times New Roman" w:cs="Times New Roman"/>
        </w:rPr>
        <w:t>In  sede</w:t>
      </w:r>
      <w:proofErr w:type="gramEnd"/>
      <w:r w:rsidRPr="00600F68">
        <w:rPr>
          <w:rFonts w:ascii="Times New Roman" w:hAnsi="Times New Roman" w:cs="Times New Roman"/>
        </w:rPr>
        <w:t xml:space="preserve"> di commissione-continuità verticale scuola infanzia-scuola primaria si è deciso di usare per la compilazione della scheda 5 livelli di giudizio.</w:t>
      </w:r>
    </w:p>
    <w:p w14:paraId="042DA999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proofErr w:type="gramStart"/>
      <w:r w:rsidRPr="00600F68">
        <w:rPr>
          <w:rFonts w:ascii="Times New Roman" w:hAnsi="Times New Roman" w:cs="Times New Roman"/>
        </w:rPr>
        <w:t>A  =</w:t>
      </w:r>
      <w:proofErr w:type="gramEnd"/>
      <w:r w:rsidRPr="00600F68">
        <w:rPr>
          <w:rFonts w:ascii="Times New Roman" w:hAnsi="Times New Roman" w:cs="Times New Roman"/>
        </w:rPr>
        <w:t xml:space="preserve"> avanzato raggiungimento dell’obiettivo.</w:t>
      </w:r>
    </w:p>
    <w:p w14:paraId="66D00B9A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B = buon raggiungimento dell’obiettivo.</w:t>
      </w:r>
    </w:p>
    <w:p w14:paraId="5659F58D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C = livello base sufficientemente raggiunto.</w:t>
      </w:r>
    </w:p>
    <w:p w14:paraId="542DFD8F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D = Livello base parzialmente raggiunto.</w:t>
      </w:r>
    </w:p>
    <w:p w14:paraId="036540E7" w14:textId="77777777" w:rsidR="00421D92" w:rsidRPr="00600F68" w:rsidRDefault="00421D92" w:rsidP="00421D92">
      <w:pPr>
        <w:spacing w:line="240" w:lineRule="auto"/>
        <w:rPr>
          <w:rFonts w:ascii="Times New Roman" w:hAnsi="Times New Roman" w:cs="Times New Roman"/>
        </w:rPr>
      </w:pPr>
      <w:r w:rsidRPr="00600F68">
        <w:rPr>
          <w:rFonts w:ascii="Times New Roman" w:hAnsi="Times New Roman" w:cs="Times New Roman"/>
        </w:rPr>
        <w:t>E = livello base non raggiunto.</w:t>
      </w:r>
    </w:p>
    <w:p w14:paraId="5E778B40" w14:textId="77777777" w:rsidR="00421D92" w:rsidRDefault="00421D92" w:rsidP="00421D92">
      <w:pPr>
        <w:spacing w:after="0"/>
      </w:pPr>
    </w:p>
    <w:p w14:paraId="2B25EBF8" w14:textId="77777777" w:rsidR="00421D92" w:rsidRDefault="00421D92" w:rsidP="00421D92">
      <w:pPr>
        <w:spacing w:after="0"/>
      </w:pPr>
    </w:p>
    <w:p w14:paraId="68DA5B23" w14:textId="44CDB593" w:rsidR="00421D92" w:rsidRDefault="00AD661F" w:rsidP="00421D92">
      <w:pPr>
        <w:spacing w:after="0"/>
      </w:pPr>
      <w:r>
        <w:t>AUTONOMIA</w:t>
      </w:r>
    </w:p>
    <w:p w14:paraId="22BBA4DE" w14:textId="13B091AC" w:rsidR="00AD661F" w:rsidRDefault="00AD661F" w:rsidP="00421D92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661F" w14:paraId="27636E81" w14:textId="77777777" w:rsidTr="00AD661F">
        <w:tc>
          <w:tcPr>
            <w:tcW w:w="9628" w:type="dxa"/>
          </w:tcPr>
          <w:p w14:paraId="1F5C33F6" w14:textId="77777777" w:rsidR="00AD661F" w:rsidRDefault="00AD661F" w:rsidP="00421D92"/>
          <w:p w14:paraId="15297030" w14:textId="77777777" w:rsidR="00AD661F" w:rsidRDefault="00AD661F" w:rsidP="00421D92"/>
          <w:p w14:paraId="2B803AEA" w14:textId="77777777" w:rsidR="00AD661F" w:rsidRDefault="00AD661F" w:rsidP="00421D92"/>
          <w:p w14:paraId="7669B82B" w14:textId="77777777" w:rsidR="00AD661F" w:rsidRDefault="00AD661F" w:rsidP="00421D92"/>
          <w:p w14:paraId="2226B20A" w14:textId="77777777" w:rsidR="00AD661F" w:rsidRDefault="00AD661F" w:rsidP="00421D92"/>
          <w:p w14:paraId="3CC213E2" w14:textId="77777777" w:rsidR="00AD661F" w:rsidRDefault="00AD661F" w:rsidP="00421D92"/>
          <w:p w14:paraId="1533E449" w14:textId="77777777" w:rsidR="00AD661F" w:rsidRDefault="00AD661F" w:rsidP="00421D92"/>
          <w:p w14:paraId="059488BE" w14:textId="77777777" w:rsidR="00AD661F" w:rsidRDefault="00AD661F" w:rsidP="00421D92"/>
          <w:p w14:paraId="1A83BA10" w14:textId="77777777" w:rsidR="00AD661F" w:rsidRDefault="00AD661F" w:rsidP="00421D92"/>
          <w:p w14:paraId="0432E132" w14:textId="77777777" w:rsidR="00AD661F" w:rsidRDefault="00AD661F" w:rsidP="00421D92"/>
          <w:p w14:paraId="28E29D01" w14:textId="77777777" w:rsidR="00AD661F" w:rsidRDefault="00AD661F" w:rsidP="00421D92"/>
          <w:p w14:paraId="1F76B0A5" w14:textId="2EF5DB16" w:rsidR="00AD661F" w:rsidRDefault="00AD661F" w:rsidP="00421D92"/>
        </w:tc>
      </w:tr>
    </w:tbl>
    <w:p w14:paraId="77D12FB9" w14:textId="2F20CDE9" w:rsidR="00AD661F" w:rsidRDefault="00AD661F" w:rsidP="00421D92">
      <w:pPr>
        <w:spacing w:after="0"/>
      </w:pPr>
    </w:p>
    <w:p w14:paraId="6B9AC8A8" w14:textId="4BCF0F2A" w:rsidR="00AD661F" w:rsidRDefault="00AD661F" w:rsidP="00421D92">
      <w:pPr>
        <w:spacing w:after="0"/>
      </w:pPr>
      <w:r>
        <w:t>PARTECIPAZIONE</w:t>
      </w:r>
    </w:p>
    <w:p w14:paraId="5C64A71C" w14:textId="77777777" w:rsidR="00AD661F" w:rsidRDefault="00AD661F" w:rsidP="00AD661F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661F" w14:paraId="40051348" w14:textId="77777777" w:rsidTr="001468F5">
        <w:tc>
          <w:tcPr>
            <w:tcW w:w="9628" w:type="dxa"/>
          </w:tcPr>
          <w:p w14:paraId="1C6BB8A9" w14:textId="77777777" w:rsidR="00AD661F" w:rsidRDefault="00AD661F" w:rsidP="001468F5"/>
          <w:p w14:paraId="6B97FCEA" w14:textId="77777777" w:rsidR="00AD661F" w:rsidRDefault="00AD661F" w:rsidP="001468F5"/>
          <w:p w14:paraId="40CE8ED3" w14:textId="77777777" w:rsidR="00AD661F" w:rsidRDefault="00AD661F" w:rsidP="001468F5"/>
          <w:p w14:paraId="4F4A0B32" w14:textId="77777777" w:rsidR="00AD661F" w:rsidRDefault="00AD661F" w:rsidP="001468F5"/>
          <w:p w14:paraId="669C4F22" w14:textId="77777777" w:rsidR="00AD661F" w:rsidRDefault="00AD661F" w:rsidP="001468F5"/>
          <w:p w14:paraId="1594C09E" w14:textId="77777777" w:rsidR="00AD661F" w:rsidRDefault="00AD661F" w:rsidP="001468F5"/>
          <w:p w14:paraId="06AE2B25" w14:textId="77777777" w:rsidR="00AD661F" w:rsidRDefault="00AD661F" w:rsidP="001468F5"/>
          <w:p w14:paraId="62B9D154" w14:textId="77777777" w:rsidR="00AD661F" w:rsidRDefault="00AD661F" w:rsidP="001468F5"/>
          <w:p w14:paraId="0DA067C6" w14:textId="77777777" w:rsidR="00AD661F" w:rsidRDefault="00AD661F" w:rsidP="001468F5"/>
          <w:p w14:paraId="5DB9CBC1" w14:textId="77777777" w:rsidR="00AD661F" w:rsidRDefault="00AD661F" w:rsidP="001468F5"/>
          <w:p w14:paraId="3BCA8720" w14:textId="77777777" w:rsidR="00AD661F" w:rsidRDefault="00AD661F" w:rsidP="001468F5"/>
          <w:p w14:paraId="63AEB28F" w14:textId="77777777" w:rsidR="00AD661F" w:rsidRDefault="00AD661F" w:rsidP="001468F5"/>
        </w:tc>
      </w:tr>
    </w:tbl>
    <w:p w14:paraId="61859C4B" w14:textId="5DC9C183" w:rsidR="00AD661F" w:rsidRDefault="00AD661F" w:rsidP="00421D92">
      <w:pPr>
        <w:spacing w:after="0"/>
      </w:pPr>
    </w:p>
    <w:p w14:paraId="45CA0570" w14:textId="1DC18A40" w:rsidR="00AD661F" w:rsidRDefault="00AD661F" w:rsidP="00421D92">
      <w:pPr>
        <w:spacing w:after="0"/>
      </w:pPr>
      <w:r>
        <w:t>SOCIALIZZAZIONE</w:t>
      </w:r>
    </w:p>
    <w:p w14:paraId="76E9CF2E" w14:textId="77777777" w:rsidR="00AD661F" w:rsidRDefault="00AD661F" w:rsidP="00AD661F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661F" w14:paraId="033BEE1B" w14:textId="77777777" w:rsidTr="001468F5">
        <w:tc>
          <w:tcPr>
            <w:tcW w:w="9628" w:type="dxa"/>
          </w:tcPr>
          <w:p w14:paraId="02BE088F" w14:textId="77777777" w:rsidR="00AD661F" w:rsidRDefault="00AD661F" w:rsidP="001468F5"/>
          <w:p w14:paraId="4F5AF857" w14:textId="77777777" w:rsidR="00AD661F" w:rsidRDefault="00AD661F" w:rsidP="001468F5"/>
          <w:p w14:paraId="6FF609C1" w14:textId="77777777" w:rsidR="00AD661F" w:rsidRDefault="00AD661F" w:rsidP="001468F5"/>
          <w:p w14:paraId="4CE13463" w14:textId="77777777" w:rsidR="00AD661F" w:rsidRDefault="00AD661F" w:rsidP="001468F5"/>
          <w:p w14:paraId="76A39CCB" w14:textId="77777777" w:rsidR="00AD661F" w:rsidRDefault="00AD661F" w:rsidP="001468F5"/>
          <w:p w14:paraId="7DC307FC" w14:textId="77777777" w:rsidR="00AD661F" w:rsidRDefault="00AD661F" w:rsidP="001468F5"/>
          <w:p w14:paraId="3E1652A5" w14:textId="77777777" w:rsidR="00AD661F" w:rsidRDefault="00AD661F" w:rsidP="001468F5"/>
          <w:p w14:paraId="796D66C5" w14:textId="77777777" w:rsidR="00AD661F" w:rsidRDefault="00AD661F" w:rsidP="001468F5"/>
          <w:p w14:paraId="750C83CE" w14:textId="77777777" w:rsidR="00AD661F" w:rsidRDefault="00AD661F" w:rsidP="001468F5"/>
          <w:p w14:paraId="7C2979EE" w14:textId="77777777" w:rsidR="00AD661F" w:rsidRDefault="00AD661F" w:rsidP="001468F5"/>
          <w:p w14:paraId="5E37A8A7" w14:textId="77777777" w:rsidR="00AD661F" w:rsidRDefault="00AD661F" w:rsidP="001468F5"/>
          <w:p w14:paraId="184DFEFD" w14:textId="77777777" w:rsidR="00AD661F" w:rsidRDefault="00AD661F" w:rsidP="001468F5"/>
        </w:tc>
      </w:tr>
    </w:tbl>
    <w:p w14:paraId="24E16B9B" w14:textId="77777777" w:rsidR="00AD661F" w:rsidRDefault="00AD661F" w:rsidP="00421D92">
      <w:pPr>
        <w:spacing w:after="0"/>
      </w:pPr>
    </w:p>
    <w:p w14:paraId="1BE749F3" w14:textId="77777777" w:rsidR="00421D92" w:rsidRDefault="00421D92" w:rsidP="00421D92">
      <w:pPr>
        <w:spacing w:after="0"/>
      </w:pPr>
    </w:p>
    <w:p w14:paraId="130CA8E6" w14:textId="77777777" w:rsidR="00421D92" w:rsidRDefault="00421D92" w:rsidP="00421D92">
      <w:pPr>
        <w:spacing w:after="0"/>
      </w:pPr>
    </w:p>
    <w:p w14:paraId="67B84D2E" w14:textId="77777777" w:rsidR="00421D92" w:rsidRDefault="00421D92" w:rsidP="00421D92">
      <w:pPr>
        <w:spacing w:after="0"/>
      </w:pPr>
    </w:p>
    <w:p w14:paraId="2475BE72" w14:textId="77777777" w:rsidR="00421D92" w:rsidRDefault="00421D92" w:rsidP="00421D92">
      <w:pPr>
        <w:spacing w:after="0"/>
      </w:pPr>
    </w:p>
    <w:p w14:paraId="5417E1FF" w14:textId="77777777" w:rsidR="00421D92" w:rsidRDefault="00421D92" w:rsidP="00421D92">
      <w:pPr>
        <w:spacing w:after="0"/>
      </w:pPr>
    </w:p>
    <w:p w14:paraId="3345D186" w14:textId="77777777" w:rsidR="00421D92" w:rsidRDefault="00421D92" w:rsidP="00421D92">
      <w:pPr>
        <w:spacing w:after="0"/>
      </w:pPr>
    </w:p>
    <w:p w14:paraId="1883CC03" w14:textId="77777777" w:rsidR="00421D92" w:rsidRDefault="00421D92" w:rsidP="00421D92">
      <w:pPr>
        <w:spacing w:after="0"/>
      </w:pPr>
    </w:p>
    <w:p w14:paraId="133649C3" w14:textId="77777777" w:rsidR="00421D92" w:rsidRDefault="00421D92" w:rsidP="00421D92">
      <w:pPr>
        <w:spacing w:after="0"/>
      </w:pPr>
    </w:p>
    <w:p w14:paraId="24B879EF" w14:textId="77777777" w:rsidR="00421D92" w:rsidRDefault="00421D92" w:rsidP="00421D92">
      <w:pPr>
        <w:spacing w:after="0"/>
      </w:pPr>
    </w:p>
    <w:p w14:paraId="542A9339" w14:textId="77777777" w:rsidR="00421D92" w:rsidRDefault="00421D92" w:rsidP="00421D92">
      <w:pPr>
        <w:spacing w:after="0"/>
      </w:pPr>
    </w:p>
    <w:p w14:paraId="005EE3E7" w14:textId="77777777" w:rsidR="00421D92" w:rsidRDefault="00421D92" w:rsidP="00421D92">
      <w:pPr>
        <w:spacing w:after="0"/>
      </w:pPr>
    </w:p>
    <w:p w14:paraId="5359C180" w14:textId="77777777" w:rsidR="00421D92" w:rsidRDefault="00421D92" w:rsidP="00421D92">
      <w:pPr>
        <w:spacing w:after="0"/>
      </w:pPr>
    </w:p>
    <w:p w14:paraId="0DD8FD67" w14:textId="77777777" w:rsidR="00C9774F" w:rsidRDefault="00C9774F"/>
    <w:sectPr w:rsidR="00C97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A2"/>
    <w:rsid w:val="001E1C0C"/>
    <w:rsid w:val="002A3C49"/>
    <w:rsid w:val="00421D92"/>
    <w:rsid w:val="007D76A2"/>
    <w:rsid w:val="00AD661F"/>
    <w:rsid w:val="00C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027C"/>
  <w15:chartTrackingRefBased/>
  <w15:docId w15:val="{C55B5A0C-D8EE-43A1-B33F-6591E9A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D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21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ic832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3</cp:revision>
  <dcterms:created xsi:type="dcterms:W3CDTF">2022-05-22T05:25:00Z</dcterms:created>
  <dcterms:modified xsi:type="dcterms:W3CDTF">2022-05-22T05:27:00Z</dcterms:modified>
</cp:coreProperties>
</file>